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157D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bookmarkStart w:id="0" w:name="_Hlk109898462"/>
      <w:r w:rsidRPr="00EE6471">
        <w:rPr>
          <w:rFonts w:eastAsia="Lucida Sans Unicode"/>
          <w:noProof/>
          <w:kern w:val="3"/>
          <w:sz w:val="24"/>
          <w:szCs w:val="24"/>
          <w:lang w:eastAsia="ru-RU"/>
        </w:rPr>
        <w:drawing>
          <wp:inline distT="0" distB="0" distL="0" distR="0" wp14:anchorId="080BBDF9" wp14:editId="4583B71F">
            <wp:extent cx="819807" cy="8803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8" cy="8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49F5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>САНКТ-ПЕТЕРБУРГ</w:t>
      </w:r>
    </w:p>
    <w:p w14:paraId="608B04E8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 xml:space="preserve">КОМИТЕТ ПО ОБРАЗОВАНИЮ </w:t>
      </w:r>
    </w:p>
    <w:p w14:paraId="50482E5E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 xml:space="preserve">КОМИТЕТ ИМУЩЕСТВЕННЫХ ОТНОШЕНИЙ </w:t>
      </w:r>
    </w:p>
    <w:p w14:paraId="7C27B02D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 xml:space="preserve">АДМИНИСТРАЦИЯ ВЫБОРГСКОГО РАЙОНА </w:t>
      </w:r>
    </w:p>
    <w:p w14:paraId="199E9AFF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74ACEACC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33 ВЫБОРГСКОГО РАЙОНА </w:t>
      </w:r>
    </w:p>
    <w:p w14:paraId="28B87CDC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>САНКТ-ПЕТЕРБУРГА</w:t>
      </w:r>
    </w:p>
    <w:p w14:paraId="489ADB5D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77DE57A6" w14:textId="77777777" w:rsidR="00EE6471" w:rsidRPr="00EE6471" w:rsidRDefault="00EE6471" w:rsidP="00EE6471">
      <w:pPr>
        <w:suppressAutoHyphens/>
        <w:adjustRightInd w:val="0"/>
        <w:ind w:right="424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EE6471" w:rsidRPr="00EE6471" w14:paraId="5A3EC561" w14:textId="77777777" w:rsidTr="001B638E">
        <w:tc>
          <w:tcPr>
            <w:tcW w:w="4786" w:type="dxa"/>
          </w:tcPr>
          <w:p w14:paraId="27D5657B" w14:textId="77777777" w:rsidR="00EE6471" w:rsidRPr="00EE6471" w:rsidRDefault="00EE6471" w:rsidP="00EE6471">
            <w:pPr>
              <w:suppressLineNumbers/>
              <w:suppressAutoHyphens/>
              <w:adjustRightInd w:val="0"/>
              <w:spacing w:after="160" w:line="259" w:lineRule="auto"/>
              <w:ind w:right="459"/>
              <w:rPr>
                <w:b/>
                <w:color w:val="000000"/>
                <w:sz w:val="24"/>
                <w:szCs w:val="24"/>
                <w:lang w:eastAsia="ru-RU" w:bidi="en-US"/>
              </w:rPr>
            </w:pPr>
            <w:r w:rsidRPr="00EE6471">
              <w:rPr>
                <w:b/>
                <w:color w:val="000000"/>
                <w:sz w:val="24"/>
                <w:szCs w:val="24"/>
                <w:lang w:eastAsia="ru-RU" w:bidi="en-US"/>
              </w:rPr>
              <w:t>ПРИНЯТО</w:t>
            </w:r>
          </w:p>
          <w:p w14:paraId="40A2E1FF" w14:textId="77777777" w:rsidR="00EE6471" w:rsidRPr="00EE6471" w:rsidRDefault="00EE6471" w:rsidP="00EE6471">
            <w:pPr>
              <w:suppressLineNumbers/>
              <w:suppressAutoHyphens/>
              <w:adjustRightInd w:val="0"/>
              <w:spacing w:after="160" w:line="259" w:lineRule="auto"/>
              <w:ind w:right="459"/>
              <w:jc w:val="both"/>
              <w:rPr>
                <w:color w:val="000000"/>
                <w:sz w:val="24"/>
                <w:szCs w:val="24"/>
                <w:lang w:eastAsia="ru-RU" w:bidi="en-US"/>
              </w:rPr>
            </w:pPr>
            <w:r w:rsidRPr="00EE6471">
              <w:rPr>
                <w:color w:val="000000"/>
                <w:sz w:val="24"/>
                <w:szCs w:val="24"/>
                <w:lang w:eastAsia="ru-RU" w:bidi="en-US"/>
              </w:rPr>
              <w:t>Общим Собранием ГБДОУ детский сад № 33 Выборгского района Санкт-Петербурга</w:t>
            </w:r>
          </w:p>
          <w:p w14:paraId="43C4C3F6" w14:textId="5D0B0CD0" w:rsidR="00EE6471" w:rsidRPr="00E676FE" w:rsidRDefault="00EE6471" w:rsidP="00EE6471">
            <w:pPr>
              <w:suppressLineNumbers/>
              <w:suppressAutoHyphens/>
              <w:adjustRightInd w:val="0"/>
              <w:spacing w:after="160" w:line="259" w:lineRule="auto"/>
              <w:ind w:right="459"/>
              <w:jc w:val="both"/>
              <w:rPr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EE6471">
              <w:rPr>
                <w:color w:val="000000"/>
                <w:sz w:val="24"/>
                <w:szCs w:val="24"/>
                <w:lang w:val="en-US" w:eastAsia="ru-RU" w:bidi="en-US"/>
              </w:rPr>
              <w:t>Протокол</w:t>
            </w:r>
            <w:proofErr w:type="spellEnd"/>
            <w:r w:rsidRPr="00EE6471">
              <w:rPr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EE6471">
              <w:rPr>
                <w:color w:val="000000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EE6471">
              <w:rPr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r w:rsidR="00BC58EE">
              <w:rPr>
                <w:color w:val="000000"/>
                <w:sz w:val="24"/>
                <w:szCs w:val="24"/>
                <w:lang w:eastAsia="ru-RU" w:bidi="en-US"/>
              </w:rPr>
              <w:t>01.03.</w:t>
            </w:r>
            <w:r w:rsidR="00BC58EE" w:rsidRPr="00EE6471">
              <w:rPr>
                <w:color w:val="000000"/>
                <w:sz w:val="24"/>
                <w:szCs w:val="24"/>
                <w:lang w:val="en-US" w:eastAsia="ru-RU" w:bidi="en-US"/>
              </w:rPr>
              <w:t>20</w:t>
            </w:r>
            <w:r w:rsidR="00BC58EE">
              <w:rPr>
                <w:color w:val="000000"/>
                <w:sz w:val="24"/>
                <w:szCs w:val="24"/>
                <w:lang w:eastAsia="ru-RU" w:bidi="en-US"/>
              </w:rPr>
              <w:t xml:space="preserve">22 </w:t>
            </w:r>
            <w:r w:rsidR="00BC58EE" w:rsidRPr="00EE6471">
              <w:rPr>
                <w:color w:val="000000"/>
                <w:sz w:val="24"/>
                <w:szCs w:val="24"/>
                <w:lang w:val="en-US" w:eastAsia="ru-RU" w:bidi="en-US"/>
              </w:rPr>
              <w:t>г.</w:t>
            </w:r>
            <w:r w:rsidRPr="00EE6471">
              <w:rPr>
                <w:color w:val="000000"/>
                <w:sz w:val="24"/>
                <w:szCs w:val="24"/>
                <w:lang w:val="en-US" w:eastAsia="ru-RU" w:bidi="en-US"/>
              </w:rPr>
              <w:t xml:space="preserve"> №</w:t>
            </w:r>
            <w:r w:rsidR="00E676FE">
              <w:rPr>
                <w:color w:val="000000"/>
                <w:sz w:val="24"/>
                <w:szCs w:val="24"/>
                <w:lang w:eastAsia="ru-RU" w:bidi="en-US"/>
              </w:rPr>
              <w:t xml:space="preserve"> 3</w:t>
            </w:r>
          </w:p>
          <w:p w14:paraId="6E9E836A" w14:textId="77777777" w:rsidR="00EE6471" w:rsidRPr="00EE6471" w:rsidRDefault="00EE6471" w:rsidP="00EE6471">
            <w:pPr>
              <w:suppressLineNumbers/>
              <w:tabs>
                <w:tab w:val="left" w:pos="993"/>
              </w:tabs>
              <w:suppressAutoHyphens/>
              <w:adjustRightInd w:val="0"/>
              <w:spacing w:after="160" w:line="259" w:lineRule="auto"/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394" w:type="dxa"/>
          </w:tcPr>
          <w:p w14:paraId="52246B8C" w14:textId="491FF764" w:rsidR="00EE6471" w:rsidRPr="00EE6471" w:rsidRDefault="00EE6471" w:rsidP="00EE6471">
            <w:pPr>
              <w:suppressLineNumbers/>
              <w:suppressAutoHyphens/>
              <w:spacing w:after="160" w:line="259" w:lineRule="auto"/>
              <w:ind w:left="34"/>
              <w:jc w:val="both"/>
              <w:rPr>
                <w:rFonts w:eastAsia="Lucida Sans Unicode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EE6471">
              <w:rPr>
                <w:rFonts w:eastAsia="Arial Unicode MS"/>
                <w:b/>
                <w:color w:val="000000"/>
                <w:sz w:val="24"/>
                <w:szCs w:val="24"/>
                <w:lang w:bidi="en-US"/>
              </w:rPr>
              <w:t>УТВЕРЖДЕНО</w:t>
            </w:r>
            <w:r w:rsidRPr="00EE6471">
              <w:rPr>
                <w:rFonts w:eastAsia="Arial Unicode MS"/>
                <w:color w:val="000000"/>
                <w:sz w:val="24"/>
                <w:szCs w:val="24"/>
                <w:lang w:bidi="en-US"/>
              </w:rPr>
              <w:br/>
            </w:r>
            <w:r w:rsidRPr="00EE6471">
              <w:rPr>
                <w:color w:val="000000"/>
                <w:sz w:val="24"/>
                <w:szCs w:val="24"/>
                <w:lang w:eastAsia="ru-RU" w:bidi="en-US"/>
              </w:rPr>
              <w:t xml:space="preserve">приказом ГБДОУ детский сад № 33 Выборгского района Санкт-Петербурга от </w:t>
            </w:r>
            <w:r w:rsidR="00BC58EE" w:rsidRPr="00BA762D">
              <w:rPr>
                <w:color w:val="000000"/>
                <w:sz w:val="24"/>
                <w:szCs w:val="24"/>
                <w:lang w:eastAsia="ru-RU" w:bidi="en-US"/>
              </w:rPr>
              <w:t>01.03.2022 г.</w:t>
            </w:r>
            <w:r w:rsidRPr="00EE6471">
              <w:rPr>
                <w:color w:val="000000"/>
                <w:sz w:val="24"/>
                <w:szCs w:val="24"/>
                <w:lang w:eastAsia="ru-RU" w:bidi="en-US"/>
              </w:rPr>
              <w:t xml:space="preserve"> №</w:t>
            </w:r>
            <w:r w:rsidR="00BA762D">
              <w:rPr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BA762D" w:rsidRPr="00BA762D">
              <w:rPr>
                <w:color w:val="000000"/>
                <w:sz w:val="24"/>
                <w:szCs w:val="24"/>
                <w:lang w:eastAsia="ru-RU" w:bidi="en-US"/>
              </w:rPr>
              <w:t>9-4-ОД</w:t>
            </w:r>
          </w:p>
        </w:tc>
      </w:tr>
    </w:tbl>
    <w:p w14:paraId="35270D2E" w14:textId="77777777" w:rsidR="00EE6471" w:rsidRPr="00EE6471" w:rsidRDefault="00EE6471" w:rsidP="00EE6471">
      <w:pPr>
        <w:suppressAutoHyphens/>
        <w:adjustRightInd w:val="0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3631699D" w14:textId="77777777" w:rsidR="00EE6471" w:rsidRPr="00EE6471" w:rsidRDefault="00EE6471" w:rsidP="00EE6471">
      <w:pPr>
        <w:suppressAutoHyphens/>
        <w:adjustRightInd w:val="0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20AD85F4" w14:textId="77777777" w:rsidR="00EE6471" w:rsidRPr="00EE6471" w:rsidRDefault="00EE6471" w:rsidP="00EE6471">
      <w:pPr>
        <w:adjustRightInd w:val="0"/>
        <w:jc w:val="center"/>
        <w:rPr>
          <w:b/>
          <w:szCs w:val="24"/>
          <w:lang w:eastAsia="ru-RU"/>
        </w:rPr>
      </w:pPr>
      <w:r w:rsidRPr="00EE6471">
        <w:rPr>
          <w:b/>
          <w:szCs w:val="24"/>
          <w:lang w:eastAsia="ru-RU"/>
        </w:rPr>
        <w:t>ПОЛОЖЕНИЕ</w:t>
      </w:r>
    </w:p>
    <w:p w14:paraId="3BF893EB" w14:textId="77777777" w:rsidR="00EE6471" w:rsidRPr="00EE6471" w:rsidRDefault="00EE6471" w:rsidP="00EE6471">
      <w:pPr>
        <w:adjustRightInd w:val="0"/>
        <w:jc w:val="center"/>
        <w:rPr>
          <w:b/>
          <w:szCs w:val="24"/>
          <w:lang w:eastAsia="ru-RU"/>
        </w:rPr>
      </w:pPr>
      <w:r w:rsidRPr="00EE6471">
        <w:rPr>
          <w:rFonts w:eastAsia="Lucida Sans Unicode"/>
          <w:b/>
          <w:kern w:val="3"/>
          <w:szCs w:val="24"/>
          <w:lang w:eastAsia="ru-RU"/>
        </w:rPr>
        <w:t xml:space="preserve">ГОСУДАРСТВЕННОГО БЮДЖЕТНОГО ДОШКОЛЬНОГО ОБРАЗОВАТЕЛЬНОГО УЧРЕЖДЕНИЯ ДЕТСКИЙ САД № 33 ВЫБОРГСКОГО РАЙОНА </w:t>
      </w:r>
    </w:p>
    <w:p w14:paraId="4A4F73A4" w14:textId="77AE90E7" w:rsidR="00EE6471" w:rsidRDefault="00EE6471" w:rsidP="00EE6471">
      <w:pPr>
        <w:adjustRightInd w:val="0"/>
        <w:jc w:val="center"/>
        <w:rPr>
          <w:rFonts w:eastAsia="Lucida Sans Unicode"/>
          <w:b/>
          <w:kern w:val="3"/>
          <w:szCs w:val="24"/>
          <w:lang w:eastAsia="ru-RU"/>
        </w:rPr>
      </w:pPr>
      <w:r w:rsidRPr="00EE6471">
        <w:rPr>
          <w:rFonts w:eastAsia="Lucida Sans Unicode"/>
          <w:b/>
          <w:kern w:val="3"/>
          <w:szCs w:val="24"/>
          <w:lang w:eastAsia="ru-RU"/>
        </w:rPr>
        <w:t>САНКТ-ПЕТЕРБУРГА</w:t>
      </w:r>
    </w:p>
    <w:p w14:paraId="7EF9F6F5" w14:textId="2515AE78" w:rsidR="00BC58EE" w:rsidRPr="00BC58EE" w:rsidRDefault="00BC58EE" w:rsidP="00EE6471">
      <w:pPr>
        <w:adjustRightInd w:val="0"/>
        <w:jc w:val="center"/>
        <w:rPr>
          <w:rFonts w:eastAsia="Lucida Sans Unicode"/>
          <w:bCs/>
          <w:kern w:val="3"/>
          <w:sz w:val="20"/>
          <w:lang w:eastAsia="ru-RU"/>
        </w:rPr>
      </w:pPr>
      <w:r w:rsidRPr="00BC58EE">
        <w:rPr>
          <w:rFonts w:eastAsia="Lucida Sans Unicode"/>
          <w:bCs/>
          <w:kern w:val="3"/>
          <w:sz w:val="20"/>
          <w:lang w:eastAsia="ru-RU"/>
        </w:rPr>
        <w:t>(новая редакция)</w:t>
      </w:r>
    </w:p>
    <w:p w14:paraId="6514292D" w14:textId="77777777" w:rsidR="00EE6471" w:rsidRPr="00EE6471" w:rsidRDefault="00EE6471" w:rsidP="00EE6471">
      <w:pPr>
        <w:suppressAutoHyphens/>
        <w:adjustRightInd w:val="0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32F7A84A" w14:textId="77777777" w:rsidR="00EE6471" w:rsidRPr="00EE6471" w:rsidRDefault="00EE6471" w:rsidP="00EE6471">
      <w:pPr>
        <w:tabs>
          <w:tab w:val="left" w:pos="993"/>
        </w:tabs>
        <w:adjustRightInd w:val="0"/>
        <w:rPr>
          <w:sz w:val="24"/>
          <w:szCs w:val="24"/>
          <w:lang w:eastAsia="ru-RU"/>
        </w:rPr>
      </w:pPr>
    </w:p>
    <w:p w14:paraId="61FFDB46" w14:textId="77777777" w:rsidR="00EE6471" w:rsidRPr="00EE6471" w:rsidRDefault="00EE6471" w:rsidP="00EE6471">
      <w:pPr>
        <w:tabs>
          <w:tab w:val="left" w:pos="993"/>
        </w:tabs>
        <w:adjustRightInd w:val="0"/>
        <w:rPr>
          <w:sz w:val="24"/>
          <w:szCs w:val="24"/>
          <w:lang w:eastAsia="ru-RU"/>
        </w:rPr>
      </w:pPr>
    </w:p>
    <w:p w14:paraId="2F8BF5B5" w14:textId="77777777" w:rsidR="00EE6471" w:rsidRPr="00EE6471" w:rsidRDefault="00EE6471" w:rsidP="00EE6471">
      <w:pPr>
        <w:tabs>
          <w:tab w:val="left" w:pos="993"/>
        </w:tabs>
        <w:adjustRightInd w:val="0"/>
        <w:rPr>
          <w:sz w:val="24"/>
          <w:szCs w:val="24"/>
          <w:lang w:eastAsia="ru-RU"/>
        </w:rPr>
      </w:pPr>
    </w:p>
    <w:p w14:paraId="275DDC19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56D17F86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3E162CB8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0296823B" w14:textId="50DF93F3" w:rsidR="00EE6471" w:rsidRDefault="00EE6471" w:rsidP="00EE6471">
      <w:pPr>
        <w:suppressAutoHyphens/>
        <w:adjustRightInd w:val="0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31F2F877" w14:textId="77777777" w:rsidR="00EE6471" w:rsidRPr="00EE6471" w:rsidRDefault="00EE6471" w:rsidP="00EE6471">
      <w:pPr>
        <w:suppressAutoHyphens/>
        <w:adjustRightInd w:val="0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630EB82B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46BC464E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3FE1F268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5A1D51FA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31DEC7A0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4A9D1CDE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08693F07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48A3A2DE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48AC08BF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0AD86906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2B41B24B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p w14:paraId="1261BA0C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</w:p>
    <w:bookmarkEnd w:id="0"/>
    <w:p w14:paraId="4A2B06D2" w14:textId="77777777" w:rsidR="00EE6471" w:rsidRPr="00EE6471" w:rsidRDefault="00EE6471" w:rsidP="00EE6471">
      <w:pPr>
        <w:suppressAutoHyphens/>
        <w:adjustRightInd w:val="0"/>
        <w:jc w:val="center"/>
        <w:textAlignment w:val="baseline"/>
        <w:rPr>
          <w:rFonts w:eastAsia="Lucida Sans Unicode"/>
          <w:kern w:val="3"/>
          <w:sz w:val="24"/>
          <w:szCs w:val="24"/>
          <w:lang w:eastAsia="ru-RU"/>
        </w:rPr>
      </w:pPr>
      <w:r w:rsidRPr="00EE6471">
        <w:rPr>
          <w:rFonts w:eastAsia="Lucida Sans Unicode"/>
          <w:kern w:val="3"/>
          <w:sz w:val="24"/>
          <w:szCs w:val="24"/>
          <w:lang w:eastAsia="ru-RU"/>
        </w:rPr>
        <w:t xml:space="preserve">Санкт-Петербург, 2022 </w:t>
      </w:r>
    </w:p>
    <w:p w14:paraId="71E42AF9" w14:textId="35F5A5F9" w:rsidR="001D3703" w:rsidRDefault="00624F27" w:rsidP="00EE6471">
      <w:pPr>
        <w:pStyle w:val="1"/>
        <w:tabs>
          <w:tab w:val="left" w:pos="1134"/>
        </w:tabs>
        <w:spacing w:before="76" w:line="276" w:lineRule="auto"/>
        <w:ind w:left="0" w:firstLine="0"/>
        <w:jc w:val="center"/>
      </w:pPr>
      <w:r w:rsidRPr="008A3538">
        <w:lastRenderedPageBreak/>
        <w:t>1. ОБЩИЕ</w:t>
      </w:r>
      <w:r w:rsidRPr="008A3538">
        <w:rPr>
          <w:spacing w:val="-1"/>
        </w:rPr>
        <w:t xml:space="preserve"> </w:t>
      </w:r>
      <w:r w:rsidRPr="008A3538">
        <w:t>ПОЛОЖЕНИЯ</w:t>
      </w:r>
    </w:p>
    <w:p w14:paraId="59519176" w14:textId="3A0432CD" w:rsidR="001D3703" w:rsidRPr="008A3538" w:rsidRDefault="00F177BA" w:rsidP="00583367">
      <w:pPr>
        <w:pStyle w:val="a4"/>
        <w:numPr>
          <w:ilvl w:val="1"/>
          <w:numId w:val="2"/>
        </w:numPr>
        <w:tabs>
          <w:tab w:val="left" w:pos="639"/>
          <w:tab w:val="left" w:pos="1134"/>
        </w:tabs>
        <w:spacing w:before="40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>Настоящие Правила внут</w:t>
      </w:r>
      <w:r w:rsidR="00FE2AB5" w:rsidRPr="008A3538">
        <w:rPr>
          <w:sz w:val="24"/>
          <w:szCs w:val="24"/>
        </w:rPr>
        <w:t xml:space="preserve">реннего распорядка </w:t>
      </w:r>
      <w:r w:rsidR="00122B8D" w:rsidRPr="008A3538">
        <w:rPr>
          <w:sz w:val="24"/>
          <w:szCs w:val="24"/>
        </w:rPr>
        <w:t xml:space="preserve">воспитанников </w:t>
      </w:r>
      <w:r w:rsidRPr="008A3538">
        <w:rPr>
          <w:sz w:val="24"/>
          <w:szCs w:val="24"/>
        </w:rPr>
        <w:t>Государственного бюджетного дошкольного об</w:t>
      </w:r>
      <w:r w:rsidR="00FE2AB5" w:rsidRPr="008A3538">
        <w:rPr>
          <w:sz w:val="24"/>
          <w:szCs w:val="24"/>
        </w:rPr>
        <w:t>разовательного учреждения детский</w:t>
      </w:r>
      <w:r w:rsidRPr="008A3538">
        <w:rPr>
          <w:sz w:val="24"/>
          <w:szCs w:val="24"/>
        </w:rPr>
        <w:t xml:space="preserve"> сад №</w:t>
      </w:r>
      <w:r w:rsidR="00FE2AB5" w:rsidRPr="008A3538">
        <w:rPr>
          <w:sz w:val="24"/>
          <w:szCs w:val="24"/>
        </w:rPr>
        <w:t xml:space="preserve"> 3</w:t>
      </w:r>
      <w:r w:rsidR="00BD7B4F">
        <w:rPr>
          <w:sz w:val="24"/>
          <w:szCs w:val="24"/>
        </w:rPr>
        <w:t>3</w:t>
      </w:r>
      <w:r w:rsidRPr="008A3538">
        <w:rPr>
          <w:sz w:val="24"/>
          <w:szCs w:val="24"/>
        </w:rPr>
        <w:t xml:space="preserve"> </w:t>
      </w:r>
      <w:r w:rsidR="00FE2AB5" w:rsidRPr="008A3538">
        <w:rPr>
          <w:sz w:val="24"/>
          <w:szCs w:val="24"/>
        </w:rPr>
        <w:t>Выборгского</w:t>
      </w:r>
      <w:r w:rsidRPr="008A3538">
        <w:rPr>
          <w:sz w:val="24"/>
          <w:szCs w:val="24"/>
        </w:rPr>
        <w:t xml:space="preserve"> района Санкт-Петербурга (далее - Правила), (далее – ОУ) разработаны </w:t>
      </w:r>
      <w:r w:rsidR="00FB5150" w:rsidRPr="008A3538">
        <w:rPr>
          <w:sz w:val="24"/>
          <w:szCs w:val="24"/>
        </w:rPr>
        <w:t>в соответствии с</w:t>
      </w:r>
      <w:r w:rsidRPr="008A3538">
        <w:rPr>
          <w:sz w:val="24"/>
          <w:szCs w:val="24"/>
        </w:rPr>
        <w:t>:</w:t>
      </w:r>
    </w:p>
    <w:p w14:paraId="2FF3B3A8" w14:textId="0FB8949A" w:rsidR="00756781" w:rsidRPr="008A3538" w:rsidRDefault="00F83A02" w:rsidP="00583367">
      <w:pPr>
        <w:pStyle w:val="a4"/>
        <w:tabs>
          <w:tab w:val="left" w:pos="0"/>
          <w:tab w:val="left" w:pos="2410"/>
        </w:tabs>
        <w:spacing w:before="40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756781" w:rsidRPr="008A3538">
        <w:rPr>
          <w:sz w:val="24"/>
          <w:szCs w:val="24"/>
        </w:rPr>
        <w:t>Конвенцией о правах ребенка</w:t>
      </w:r>
      <w:r w:rsidR="00F51E60">
        <w:rPr>
          <w:sz w:val="24"/>
          <w:szCs w:val="24"/>
        </w:rPr>
        <w:t>;</w:t>
      </w:r>
    </w:p>
    <w:p w14:paraId="7AFF6BFC" w14:textId="2B55B306" w:rsidR="00756781" w:rsidRPr="008A3538" w:rsidRDefault="00F83A02" w:rsidP="00583367">
      <w:pPr>
        <w:pStyle w:val="a4"/>
        <w:tabs>
          <w:tab w:val="left" w:pos="0"/>
          <w:tab w:val="left" w:pos="2410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756781" w:rsidRPr="008A3538">
        <w:rPr>
          <w:sz w:val="24"/>
          <w:szCs w:val="24"/>
        </w:rPr>
        <w:t>Конституцией Российской Федерации;</w:t>
      </w:r>
    </w:p>
    <w:p w14:paraId="29463136" w14:textId="4D653162" w:rsidR="001D3703" w:rsidRPr="008A3538" w:rsidRDefault="00F83A02" w:rsidP="00583367">
      <w:pPr>
        <w:pStyle w:val="a4"/>
        <w:tabs>
          <w:tab w:val="left" w:pos="0"/>
          <w:tab w:val="left" w:pos="503"/>
          <w:tab w:val="left" w:pos="2410"/>
        </w:tabs>
        <w:spacing w:before="1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B5150" w:rsidRPr="008A3538">
        <w:rPr>
          <w:sz w:val="24"/>
          <w:szCs w:val="24"/>
        </w:rPr>
        <w:t>Федеральным Законом</w:t>
      </w:r>
      <w:r w:rsidR="00F177BA" w:rsidRPr="008A3538">
        <w:rPr>
          <w:sz w:val="24"/>
          <w:szCs w:val="24"/>
        </w:rPr>
        <w:t xml:space="preserve"> </w:t>
      </w:r>
      <w:r w:rsidR="00FB5150" w:rsidRPr="008A3538">
        <w:rPr>
          <w:sz w:val="24"/>
          <w:szCs w:val="24"/>
        </w:rPr>
        <w:t xml:space="preserve">от 29.12.2012 № 273-ФЗ </w:t>
      </w:r>
      <w:r w:rsidR="00F177BA" w:rsidRPr="008A3538">
        <w:rPr>
          <w:spacing w:val="-3"/>
          <w:sz w:val="24"/>
          <w:szCs w:val="24"/>
        </w:rPr>
        <w:t xml:space="preserve">«Об </w:t>
      </w:r>
      <w:r w:rsidR="00F177BA" w:rsidRPr="008A3538">
        <w:rPr>
          <w:sz w:val="24"/>
          <w:szCs w:val="24"/>
        </w:rPr>
        <w:t>образовании в Российской</w:t>
      </w:r>
      <w:r w:rsidR="00F177BA" w:rsidRPr="008A3538">
        <w:rPr>
          <w:spacing w:val="-15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Федерации»;</w:t>
      </w:r>
    </w:p>
    <w:p w14:paraId="04DABA30" w14:textId="12A4E3C5" w:rsidR="001D3703" w:rsidRPr="008A3538" w:rsidRDefault="00F83A02" w:rsidP="00583367">
      <w:pPr>
        <w:pStyle w:val="a4"/>
        <w:tabs>
          <w:tab w:val="left" w:pos="0"/>
          <w:tab w:val="left" w:pos="503"/>
          <w:tab w:val="left" w:pos="2410"/>
        </w:tabs>
        <w:spacing w:before="41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B5150" w:rsidRPr="008A3538">
        <w:rPr>
          <w:sz w:val="24"/>
          <w:szCs w:val="24"/>
        </w:rPr>
        <w:t>С</w:t>
      </w:r>
      <w:r w:rsidR="00F177BA" w:rsidRPr="008A3538">
        <w:rPr>
          <w:sz w:val="24"/>
          <w:szCs w:val="24"/>
        </w:rPr>
        <w:t>П 2.4.1.</w:t>
      </w:r>
      <w:r w:rsidR="00FB5150" w:rsidRPr="008A3538">
        <w:rPr>
          <w:sz w:val="24"/>
          <w:szCs w:val="24"/>
        </w:rPr>
        <w:t>3648-20</w:t>
      </w:r>
      <w:r w:rsidR="00F177BA" w:rsidRPr="008A3538">
        <w:rPr>
          <w:sz w:val="24"/>
          <w:szCs w:val="24"/>
        </w:rPr>
        <w:t xml:space="preserve"> "Санитарно-эпидемиологические требования к организаци</w:t>
      </w:r>
      <w:r w:rsidR="00FB5150" w:rsidRPr="008A3538">
        <w:rPr>
          <w:sz w:val="24"/>
          <w:szCs w:val="24"/>
        </w:rPr>
        <w:t>ям</w:t>
      </w:r>
      <w:r w:rsidR="00F177BA" w:rsidRPr="008A3538">
        <w:rPr>
          <w:sz w:val="24"/>
          <w:szCs w:val="24"/>
        </w:rPr>
        <w:t xml:space="preserve"> </w:t>
      </w:r>
      <w:r w:rsidR="00FB5150" w:rsidRPr="008A3538">
        <w:rPr>
          <w:sz w:val="24"/>
          <w:szCs w:val="24"/>
        </w:rPr>
        <w:t>воспитания и обучения, отдыха и оздоровления детей и молодежи»;</w:t>
      </w:r>
    </w:p>
    <w:p w14:paraId="5625878C" w14:textId="5F26321E" w:rsidR="001D3703" w:rsidRPr="008A3538" w:rsidRDefault="00FE2AB5" w:rsidP="00583367">
      <w:pPr>
        <w:pStyle w:val="a4"/>
        <w:tabs>
          <w:tab w:val="left" w:pos="0"/>
          <w:tab w:val="left" w:pos="503"/>
          <w:tab w:val="left" w:pos="2410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Приказ</w:t>
      </w:r>
      <w:r w:rsidR="00545065" w:rsidRPr="008A3538">
        <w:rPr>
          <w:sz w:val="24"/>
          <w:szCs w:val="24"/>
        </w:rPr>
        <w:t>ом</w:t>
      </w:r>
      <w:r w:rsidR="00F177BA" w:rsidRPr="008A3538">
        <w:rPr>
          <w:sz w:val="24"/>
          <w:szCs w:val="24"/>
        </w:rPr>
        <w:t xml:space="preserve"> Министерства образования и науки Российской Федерации от 17.10.2013 года № 1155 </w:t>
      </w:r>
      <w:r w:rsidR="00F177BA" w:rsidRPr="008A3538">
        <w:rPr>
          <w:spacing w:val="-3"/>
          <w:sz w:val="24"/>
          <w:szCs w:val="24"/>
        </w:rPr>
        <w:t xml:space="preserve">«Об </w:t>
      </w:r>
      <w:r w:rsidR="00F177BA" w:rsidRPr="008A3538">
        <w:rPr>
          <w:sz w:val="24"/>
          <w:szCs w:val="24"/>
        </w:rPr>
        <w:t>утверждении федерального государственного стандарта дошкольного</w:t>
      </w:r>
      <w:r w:rsidR="00F177BA" w:rsidRPr="008A3538">
        <w:rPr>
          <w:spacing w:val="-16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образования»;</w:t>
      </w:r>
    </w:p>
    <w:p w14:paraId="6EFDD8B1" w14:textId="77777777" w:rsidR="00545065" w:rsidRPr="008A3538" w:rsidRDefault="00545065" w:rsidP="00583367">
      <w:pPr>
        <w:pStyle w:val="a4"/>
        <w:tabs>
          <w:tab w:val="left" w:pos="503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Приказом </w:t>
      </w:r>
      <w:proofErr w:type="spellStart"/>
      <w:r w:rsidRPr="008A3538">
        <w:rPr>
          <w:sz w:val="24"/>
          <w:szCs w:val="24"/>
        </w:rPr>
        <w:t>Минпросвещения</w:t>
      </w:r>
      <w:proofErr w:type="spellEnd"/>
      <w:r w:rsidRPr="008A3538">
        <w:rPr>
          <w:sz w:val="24"/>
          <w:szCs w:val="24"/>
        </w:rPr>
        <w:t xml:space="preserve"> России от 15.05.2020 № 236 «Об утверждении Порядка приема на обучение по образовательным программам дошкольного образования»;</w:t>
      </w:r>
    </w:p>
    <w:p w14:paraId="78CDE3F7" w14:textId="3D270700" w:rsidR="001D3703" w:rsidRPr="008A3538" w:rsidRDefault="00FE2AB5" w:rsidP="00583367">
      <w:pPr>
        <w:pStyle w:val="a4"/>
        <w:tabs>
          <w:tab w:val="left" w:pos="0"/>
          <w:tab w:val="left" w:pos="503"/>
          <w:tab w:val="left" w:pos="2410"/>
        </w:tabs>
        <w:spacing w:before="2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Приказ</w:t>
      </w:r>
      <w:r w:rsidR="00545065" w:rsidRPr="008A3538">
        <w:rPr>
          <w:sz w:val="24"/>
          <w:szCs w:val="24"/>
        </w:rPr>
        <w:t>ом</w:t>
      </w:r>
      <w:r w:rsidR="00F177BA" w:rsidRPr="008A3538">
        <w:rPr>
          <w:sz w:val="24"/>
          <w:szCs w:val="24"/>
        </w:rPr>
        <w:t xml:space="preserve"> </w:t>
      </w:r>
      <w:proofErr w:type="spellStart"/>
      <w:r w:rsidR="00F177BA" w:rsidRPr="008A3538">
        <w:rPr>
          <w:sz w:val="24"/>
          <w:szCs w:val="24"/>
        </w:rPr>
        <w:t>Мин</w:t>
      </w:r>
      <w:r w:rsidR="00545065" w:rsidRPr="008A3538">
        <w:rPr>
          <w:sz w:val="24"/>
          <w:szCs w:val="24"/>
        </w:rPr>
        <w:t>просвещения</w:t>
      </w:r>
      <w:proofErr w:type="spellEnd"/>
      <w:r w:rsidR="00F177BA" w:rsidRPr="008A3538">
        <w:rPr>
          <w:sz w:val="24"/>
          <w:szCs w:val="24"/>
        </w:rPr>
        <w:t xml:space="preserve"> России от 3</w:t>
      </w:r>
      <w:r w:rsidR="00545065" w:rsidRPr="008A3538">
        <w:rPr>
          <w:sz w:val="24"/>
          <w:szCs w:val="24"/>
        </w:rPr>
        <w:t>1</w:t>
      </w:r>
      <w:r w:rsidR="00F177BA" w:rsidRPr="008A3538">
        <w:rPr>
          <w:sz w:val="24"/>
          <w:szCs w:val="24"/>
        </w:rPr>
        <w:t>.0</w:t>
      </w:r>
      <w:r w:rsidR="00545065" w:rsidRPr="008A3538">
        <w:rPr>
          <w:sz w:val="24"/>
          <w:szCs w:val="24"/>
        </w:rPr>
        <w:t>7</w:t>
      </w:r>
      <w:r w:rsidR="00F177BA" w:rsidRPr="008A3538">
        <w:rPr>
          <w:sz w:val="24"/>
          <w:szCs w:val="24"/>
        </w:rPr>
        <w:t>.20</w:t>
      </w:r>
      <w:r w:rsidR="00545065" w:rsidRPr="008A3538">
        <w:rPr>
          <w:sz w:val="24"/>
          <w:szCs w:val="24"/>
        </w:rPr>
        <w:t>20</w:t>
      </w:r>
      <w:r w:rsidR="00F177BA" w:rsidRPr="008A3538">
        <w:rPr>
          <w:sz w:val="24"/>
          <w:szCs w:val="24"/>
        </w:rPr>
        <w:t xml:space="preserve"> № </w:t>
      </w:r>
      <w:r w:rsidR="00545065" w:rsidRPr="008A3538">
        <w:rPr>
          <w:sz w:val="24"/>
          <w:szCs w:val="24"/>
        </w:rPr>
        <w:t>373</w:t>
      </w:r>
      <w:r w:rsidR="00F177BA" w:rsidRPr="008A3538">
        <w:rPr>
          <w:sz w:val="24"/>
          <w:szCs w:val="24"/>
        </w:rPr>
        <w:t xml:space="preserve"> </w:t>
      </w:r>
      <w:r w:rsidR="00F177BA" w:rsidRPr="008A3538">
        <w:rPr>
          <w:spacing w:val="-3"/>
          <w:sz w:val="24"/>
          <w:szCs w:val="24"/>
        </w:rPr>
        <w:t xml:space="preserve">«Об </w:t>
      </w:r>
      <w:r w:rsidR="00F177BA" w:rsidRPr="008A3538">
        <w:rPr>
          <w:sz w:val="24"/>
          <w:szCs w:val="24"/>
        </w:rPr>
        <w:t xml:space="preserve">утверждении </w:t>
      </w:r>
      <w:r w:rsidR="00545065" w:rsidRPr="008A3538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177BA" w:rsidRPr="008A3538">
        <w:rPr>
          <w:sz w:val="24"/>
          <w:szCs w:val="24"/>
        </w:rPr>
        <w:t>»;</w:t>
      </w:r>
      <w:r w:rsidR="00545065" w:rsidRPr="008A3538">
        <w:rPr>
          <w:sz w:val="24"/>
          <w:szCs w:val="24"/>
        </w:rPr>
        <w:t xml:space="preserve"> </w:t>
      </w:r>
    </w:p>
    <w:p w14:paraId="45E2FEA9" w14:textId="77777777" w:rsidR="00624F27" w:rsidRPr="00624F27" w:rsidRDefault="00624F27" w:rsidP="00583367">
      <w:pPr>
        <w:pStyle w:val="a4"/>
        <w:tabs>
          <w:tab w:val="left" w:pos="503"/>
        </w:tabs>
        <w:ind w:right="3" w:firstLine="567"/>
        <w:rPr>
          <w:sz w:val="24"/>
          <w:szCs w:val="24"/>
        </w:rPr>
      </w:pPr>
      <w:r w:rsidRPr="00624F27">
        <w:rPr>
          <w:sz w:val="24"/>
          <w:szCs w:val="24"/>
        </w:rPr>
        <w:t>- Распоряжением Комитета по образованию правительства Санкт-Петербурга от 29.10.2021 № 2977-р «Об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Санкт-Петербурга;</w:t>
      </w:r>
    </w:p>
    <w:p w14:paraId="618FE917" w14:textId="77777777" w:rsidR="00624F27" w:rsidRDefault="00624F27" w:rsidP="00583367">
      <w:pPr>
        <w:pStyle w:val="a4"/>
        <w:tabs>
          <w:tab w:val="left" w:pos="503"/>
        </w:tabs>
        <w:ind w:left="0" w:right="3" w:firstLine="567"/>
        <w:rPr>
          <w:sz w:val="24"/>
          <w:szCs w:val="24"/>
        </w:rPr>
      </w:pPr>
      <w:r w:rsidRPr="00624F27">
        <w:rPr>
          <w:sz w:val="24"/>
          <w:szCs w:val="24"/>
        </w:rPr>
        <w:t>- Распоряжением Комитета по образованию правительства Санкт-Петербурга от 31.01.2022 № 167-р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Санкт-Петербурга;</w:t>
      </w:r>
    </w:p>
    <w:p w14:paraId="20DAEB43" w14:textId="13097868" w:rsidR="001D3703" w:rsidRPr="008A3538" w:rsidRDefault="00624F27" w:rsidP="00583367">
      <w:pPr>
        <w:pStyle w:val="a4"/>
        <w:tabs>
          <w:tab w:val="left" w:pos="503"/>
        </w:tabs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Образовательной программ</w:t>
      </w:r>
      <w:r w:rsidR="00545065" w:rsidRPr="008A3538">
        <w:rPr>
          <w:sz w:val="24"/>
          <w:szCs w:val="24"/>
        </w:rPr>
        <w:t>ой</w:t>
      </w:r>
      <w:r w:rsidR="00F177BA" w:rsidRPr="008A3538">
        <w:rPr>
          <w:sz w:val="24"/>
          <w:szCs w:val="24"/>
        </w:rPr>
        <w:t xml:space="preserve"> дошкольного образования</w:t>
      </w:r>
      <w:r w:rsidR="00726469" w:rsidRPr="008A3538">
        <w:rPr>
          <w:sz w:val="24"/>
          <w:szCs w:val="24"/>
        </w:rPr>
        <w:t xml:space="preserve">, </w:t>
      </w:r>
      <w:r w:rsidR="00F177BA" w:rsidRPr="008A3538">
        <w:rPr>
          <w:sz w:val="24"/>
          <w:szCs w:val="24"/>
        </w:rPr>
        <w:t>Образовательной программ</w:t>
      </w:r>
      <w:r w:rsidR="00545065" w:rsidRPr="008A3538">
        <w:rPr>
          <w:sz w:val="24"/>
          <w:szCs w:val="24"/>
        </w:rPr>
        <w:t>ой</w:t>
      </w:r>
      <w:r w:rsidR="00F177BA" w:rsidRPr="008A3538">
        <w:rPr>
          <w:sz w:val="24"/>
          <w:szCs w:val="24"/>
        </w:rPr>
        <w:t xml:space="preserve"> дошкольного образования, адаптированной для </w:t>
      </w:r>
      <w:r w:rsidR="00726469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с ограниченными возможностями здоровья (тяжелыми нарушениями речи)</w:t>
      </w:r>
      <w:r w:rsidR="00726469" w:rsidRPr="008A3538">
        <w:rPr>
          <w:sz w:val="24"/>
          <w:szCs w:val="24"/>
        </w:rPr>
        <w:t xml:space="preserve"> и адаптированной Образовательной программой дошкольного образования с ограниченными возможностями здоровья (тяжелыми нарушениями речи);</w:t>
      </w:r>
    </w:p>
    <w:p w14:paraId="09802D87" w14:textId="6B76F3D1" w:rsidR="001D3703" w:rsidRPr="008A3538" w:rsidRDefault="00FE2AB5" w:rsidP="00583367">
      <w:pPr>
        <w:pStyle w:val="a4"/>
        <w:tabs>
          <w:tab w:val="left" w:pos="503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Устав</w:t>
      </w:r>
      <w:r w:rsidR="00545065" w:rsidRPr="008A3538">
        <w:rPr>
          <w:sz w:val="24"/>
          <w:szCs w:val="24"/>
        </w:rPr>
        <w:t>ом</w:t>
      </w:r>
      <w:r w:rsidR="00F177BA" w:rsidRPr="008A3538">
        <w:rPr>
          <w:spacing w:val="-3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ОУ;</w:t>
      </w:r>
    </w:p>
    <w:p w14:paraId="155F52C3" w14:textId="0A859C90" w:rsidR="001D3703" w:rsidRPr="008A3538" w:rsidRDefault="00FE2AB5" w:rsidP="00583367">
      <w:pPr>
        <w:pStyle w:val="a4"/>
        <w:tabs>
          <w:tab w:val="left" w:pos="503"/>
        </w:tabs>
        <w:spacing w:before="41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 </w:t>
      </w:r>
      <w:r w:rsidR="00F177BA" w:rsidRPr="008A3538">
        <w:rPr>
          <w:sz w:val="24"/>
          <w:szCs w:val="24"/>
        </w:rPr>
        <w:t>Календарн</w:t>
      </w:r>
      <w:r w:rsidR="00545065" w:rsidRPr="008A3538">
        <w:rPr>
          <w:sz w:val="24"/>
          <w:szCs w:val="24"/>
        </w:rPr>
        <w:t>ым</w:t>
      </w:r>
      <w:r w:rsidR="00F177BA" w:rsidRPr="008A3538">
        <w:rPr>
          <w:sz w:val="24"/>
          <w:szCs w:val="24"/>
        </w:rPr>
        <w:t xml:space="preserve"> учебн</w:t>
      </w:r>
      <w:r w:rsidR="00545065" w:rsidRPr="008A3538">
        <w:rPr>
          <w:sz w:val="24"/>
          <w:szCs w:val="24"/>
        </w:rPr>
        <w:t>ым</w:t>
      </w:r>
      <w:r w:rsidR="00F177BA" w:rsidRPr="008A3538">
        <w:rPr>
          <w:spacing w:val="3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график</w:t>
      </w:r>
      <w:r w:rsidR="00545065" w:rsidRPr="008A3538">
        <w:rPr>
          <w:sz w:val="24"/>
          <w:szCs w:val="24"/>
        </w:rPr>
        <w:t>ом</w:t>
      </w:r>
      <w:r w:rsidR="00F177BA" w:rsidRPr="008A3538">
        <w:rPr>
          <w:sz w:val="24"/>
          <w:szCs w:val="24"/>
        </w:rPr>
        <w:t>;</w:t>
      </w:r>
    </w:p>
    <w:p w14:paraId="04F6B798" w14:textId="46353419" w:rsidR="001D3703" w:rsidRPr="008A3538" w:rsidRDefault="00FE2AB5" w:rsidP="00583367">
      <w:pPr>
        <w:pStyle w:val="a4"/>
        <w:tabs>
          <w:tab w:val="left" w:pos="503"/>
        </w:tabs>
        <w:spacing w:before="41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Учебн</w:t>
      </w:r>
      <w:r w:rsidR="00545065" w:rsidRPr="008A3538">
        <w:rPr>
          <w:sz w:val="24"/>
          <w:szCs w:val="24"/>
        </w:rPr>
        <w:t>ым</w:t>
      </w:r>
      <w:r w:rsidR="00F177BA" w:rsidRPr="008A3538">
        <w:rPr>
          <w:spacing w:val="-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план</w:t>
      </w:r>
      <w:r w:rsidR="00545065" w:rsidRPr="008A3538">
        <w:rPr>
          <w:sz w:val="24"/>
          <w:szCs w:val="24"/>
        </w:rPr>
        <w:t>ом</w:t>
      </w:r>
      <w:r w:rsidR="00F177BA" w:rsidRPr="008A3538">
        <w:rPr>
          <w:sz w:val="24"/>
          <w:szCs w:val="24"/>
        </w:rPr>
        <w:t>.</w:t>
      </w:r>
    </w:p>
    <w:p w14:paraId="07EDF0E7" w14:textId="49606FFE" w:rsidR="001D3703" w:rsidRPr="008A3538" w:rsidRDefault="003A5254" w:rsidP="00583367">
      <w:pPr>
        <w:tabs>
          <w:tab w:val="left" w:pos="639"/>
          <w:tab w:val="left" w:pos="1134"/>
        </w:tabs>
        <w:spacing w:before="41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1.2. </w:t>
      </w:r>
      <w:r w:rsidR="00F177BA" w:rsidRPr="008A3538">
        <w:rPr>
          <w:sz w:val="24"/>
          <w:szCs w:val="24"/>
        </w:rPr>
        <w:t xml:space="preserve">Настоящие Правила разработаны с целью обеспечения комфортного и безопасного пребывания </w:t>
      </w:r>
      <w:r w:rsidR="003267CF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в ОУ, а также успешной реализации целей и задач образовательной деятельности, определенных в Уставе ОУ, и определяют режим образовательного процесса, внутренний распорядок воспитанников и защиту их</w:t>
      </w:r>
      <w:r w:rsidR="00F177BA" w:rsidRPr="008A3538">
        <w:rPr>
          <w:spacing w:val="-6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прав.</w:t>
      </w:r>
    </w:p>
    <w:p w14:paraId="4E3F879D" w14:textId="1DEBCB12" w:rsidR="001D3703" w:rsidRPr="008A3538" w:rsidRDefault="003A5254" w:rsidP="00583367">
      <w:pPr>
        <w:tabs>
          <w:tab w:val="left" w:pos="639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1.3. </w:t>
      </w:r>
      <w:r w:rsidR="00F177BA" w:rsidRPr="008A3538">
        <w:rPr>
          <w:sz w:val="24"/>
          <w:szCs w:val="24"/>
        </w:rPr>
        <w:t xml:space="preserve">Настоящие Правила принимаются </w:t>
      </w:r>
      <w:r w:rsidR="00FB5150" w:rsidRPr="008A3538">
        <w:rPr>
          <w:sz w:val="24"/>
          <w:szCs w:val="24"/>
        </w:rPr>
        <w:t>решением Общего собрания работников</w:t>
      </w:r>
      <w:r w:rsidR="00F177BA" w:rsidRPr="008A3538">
        <w:rPr>
          <w:sz w:val="24"/>
          <w:szCs w:val="24"/>
        </w:rPr>
        <w:t xml:space="preserve"> с учетом мнения Совета родителей, которому в соответствии с Уставом </w:t>
      </w:r>
      <w:r w:rsidR="00624F27">
        <w:rPr>
          <w:sz w:val="24"/>
          <w:szCs w:val="24"/>
        </w:rPr>
        <w:t xml:space="preserve">ОУ </w:t>
      </w:r>
      <w:r w:rsidR="00F177BA" w:rsidRPr="008A3538">
        <w:rPr>
          <w:sz w:val="24"/>
          <w:szCs w:val="24"/>
        </w:rPr>
        <w:t xml:space="preserve">делегированы данные полномочия, утверждаются </w:t>
      </w:r>
      <w:r w:rsidR="00624F27">
        <w:rPr>
          <w:sz w:val="24"/>
          <w:szCs w:val="24"/>
        </w:rPr>
        <w:t>руководителем</w:t>
      </w:r>
      <w:r w:rsidR="00F177BA" w:rsidRPr="008A3538">
        <w:rPr>
          <w:sz w:val="24"/>
          <w:szCs w:val="24"/>
        </w:rPr>
        <w:t xml:space="preserve"> ОУ и действуют до принятия новых</w:t>
      </w:r>
      <w:r w:rsidR="00F177BA" w:rsidRPr="008A3538">
        <w:rPr>
          <w:spacing w:val="-2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Правил.</w:t>
      </w:r>
    </w:p>
    <w:p w14:paraId="764266A0" w14:textId="77777777" w:rsidR="001D3703" w:rsidRPr="008A3538" w:rsidRDefault="003A5254" w:rsidP="00583367">
      <w:pPr>
        <w:tabs>
          <w:tab w:val="left" w:pos="639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1.4. </w:t>
      </w:r>
      <w:r w:rsidR="00F177BA" w:rsidRPr="008A3538">
        <w:rPr>
          <w:sz w:val="24"/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14:paraId="6C680B19" w14:textId="61D1ED6F" w:rsidR="001D3703" w:rsidRPr="008A3538" w:rsidRDefault="003A5254" w:rsidP="00583367">
      <w:pPr>
        <w:tabs>
          <w:tab w:val="left" w:pos="639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1.5. </w:t>
      </w:r>
      <w:r w:rsidR="00F177BA" w:rsidRPr="008A3538">
        <w:rPr>
          <w:sz w:val="24"/>
          <w:szCs w:val="24"/>
        </w:rPr>
        <w:t xml:space="preserve">При приеме </w:t>
      </w:r>
      <w:r w:rsidR="003267CF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в образовательное учреждение администрация ОУ обязана ознакомить их родителей (законных представителей) с настоящими</w:t>
      </w:r>
      <w:r w:rsidR="00F177BA" w:rsidRPr="008A3538">
        <w:rPr>
          <w:spacing w:val="-7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Правилами.</w:t>
      </w:r>
    </w:p>
    <w:p w14:paraId="6E7EAB66" w14:textId="444AAB89" w:rsidR="001D3703" w:rsidRPr="008A3538" w:rsidRDefault="003A5254" w:rsidP="00583367">
      <w:pPr>
        <w:tabs>
          <w:tab w:val="left" w:pos="639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1.6. </w:t>
      </w:r>
      <w:r w:rsidR="00F177BA" w:rsidRPr="008A3538">
        <w:rPr>
          <w:sz w:val="24"/>
          <w:szCs w:val="24"/>
        </w:rPr>
        <w:t xml:space="preserve">Копии настоящих Правил размещаются для информирования родителей (законных представителей)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</w:t>
      </w:r>
      <w:r w:rsidR="00174D54" w:rsidRPr="008A3538">
        <w:rPr>
          <w:sz w:val="24"/>
          <w:szCs w:val="24"/>
        </w:rPr>
        <w:t>на информационном стенде</w:t>
      </w:r>
      <w:r w:rsidR="00F177BA" w:rsidRPr="008A3538">
        <w:rPr>
          <w:sz w:val="24"/>
          <w:szCs w:val="24"/>
        </w:rPr>
        <w:t xml:space="preserve"> ОУ, а также на официальном сайте учреждения в сети</w:t>
      </w:r>
      <w:r w:rsidR="00F177BA" w:rsidRPr="008A3538">
        <w:rPr>
          <w:spacing w:val="-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Интернет.</w:t>
      </w:r>
    </w:p>
    <w:p w14:paraId="0C8268DC" w14:textId="14ED6F21" w:rsidR="001D3703" w:rsidRPr="008A3538" w:rsidRDefault="003A5254" w:rsidP="00583367">
      <w:pPr>
        <w:tabs>
          <w:tab w:val="left" w:pos="639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lastRenderedPageBreak/>
        <w:t xml:space="preserve">1.7. </w:t>
      </w:r>
      <w:r w:rsidR="00F177BA" w:rsidRPr="008A3538">
        <w:rPr>
          <w:sz w:val="24"/>
          <w:szCs w:val="24"/>
        </w:rPr>
        <w:t xml:space="preserve">Администрация, Педагогический совет, а также Совет родителей (законных представителей)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имеют право вносить предложения по усовершенствованию, изменению, дополнению настоящих Правил, которые рассматриваются и принимаются на Общем собрании работников</w:t>
      </w:r>
      <w:r w:rsidR="00F177BA" w:rsidRPr="008A3538">
        <w:rPr>
          <w:spacing w:val="-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ОУ.</w:t>
      </w:r>
    </w:p>
    <w:p w14:paraId="01FD7CB1" w14:textId="2561DF4C" w:rsidR="00AB391B" w:rsidRPr="008A3538" w:rsidRDefault="00AB391B" w:rsidP="00583367">
      <w:pPr>
        <w:tabs>
          <w:tab w:val="left" w:pos="639"/>
          <w:tab w:val="left" w:pos="1134"/>
        </w:tabs>
        <w:ind w:right="3" w:firstLine="567"/>
        <w:jc w:val="both"/>
        <w:rPr>
          <w:sz w:val="24"/>
          <w:szCs w:val="24"/>
        </w:rPr>
      </w:pPr>
    </w:p>
    <w:p w14:paraId="74A551B0" w14:textId="4CC503F1" w:rsidR="001D3703" w:rsidRDefault="00624F27" w:rsidP="00EE6471">
      <w:pPr>
        <w:pStyle w:val="1"/>
        <w:numPr>
          <w:ilvl w:val="0"/>
          <w:numId w:val="2"/>
        </w:numPr>
        <w:tabs>
          <w:tab w:val="left" w:pos="459"/>
          <w:tab w:val="left" w:pos="993"/>
        </w:tabs>
        <w:spacing w:before="77"/>
        <w:ind w:left="0" w:right="3" w:firstLine="0"/>
        <w:jc w:val="center"/>
      </w:pPr>
      <w:r w:rsidRPr="008A3538">
        <w:t>ОРГАНИЗАЦИЯ ОБРАЗОВАТЕЛЬНОГО ПРОЦЕССА</w:t>
      </w:r>
    </w:p>
    <w:p w14:paraId="78008FE9" w14:textId="49076D88" w:rsidR="005E236F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2.1. Режим работы и длительность пребывания в ОУ </w:t>
      </w:r>
      <w:r w:rsid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определяется Уставом ОУ. Режим работы Образовательного учреждения: понедельник - пятница с 07:00 до 19:00 часов. Выходные дни: суббота, воскресенье и праздничные дни, установленные законодательством Российской Федерации. </w:t>
      </w:r>
    </w:p>
    <w:p w14:paraId="2F405DD1" w14:textId="0A4C5015" w:rsidR="005E236F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2.2. Основу режима пребывания </w:t>
      </w:r>
      <w:r w:rsidR="001D2C9D" w:rsidRP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в ОУ (группе) составляет установленный распорядок сна и бодрствования, приемов пищи, прогулок, гигиенических и оздоровительных процедур, форм непосредственно образовательной деятельности разработанный в соответствии с требованиями действующих в Российской Федерации законодательных актов в области дошкольного образования. </w:t>
      </w:r>
    </w:p>
    <w:p w14:paraId="22FF6161" w14:textId="12E2A2B2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2.3. Образовательная деятельность в ОУ осуществляется в соответствии с утвержденной образовательной программой дошкольного образования (реализуется в группах общеразвивающей направленности), образовательной программой дошкольного образования, адаптированной для воспитанников с ограниченными возможностями здоровья</w:t>
      </w:r>
      <w:r w:rsidR="00C12D02" w:rsidRPr="008A3538">
        <w:rPr>
          <w:sz w:val="24"/>
          <w:szCs w:val="24"/>
        </w:rPr>
        <w:t xml:space="preserve"> (реализуется в группах комбинированной направленности)</w:t>
      </w:r>
      <w:r w:rsidRPr="008A3538">
        <w:rPr>
          <w:sz w:val="24"/>
          <w:szCs w:val="24"/>
        </w:rPr>
        <w:t xml:space="preserve"> и адаптированной образовательной программой дошкольного образования </w:t>
      </w:r>
      <w:r w:rsidR="00C12D02" w:rsidRPr="008A3538">
        <w:rPr>
          <w:sz w:val="24"/>
          <w:szCs w:val="24"/>
        </w:rPr>
        <w:t xml:space="preserve">для воспитанников с ограниченными возможностями здоровья </w:t>
      </w:r>
      <w:r w:rsidRPr="008A3538">
        <w:rPr>
          <w:sz w:val="24"/>
          <w:szCs w:val="24"/>
        </w:rPr>
        <w:t xml:space="preserve">(реализуется в группах компенсирующей направленности), разработанными ОУ в соответствии с Федеральным государственным образовательным стандартом дошкольного образования (далее ФГОСДО) и Уставом ГБДОУ. </w:t>
      </w:r>
    </w:p>
    <w:p w14:paraId="6620301A" w14:textId="0F8DDD3A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</w:t>
      </w:r>
      <w:r w:rsidR="00C12D02" w:rsidRPr="008A3538">
        <w:rPr>
          <w:sz w:val="24"/>
          <w:szCs w:val="24"/>
        </w:rPr>
        <w:t>4</w:t>
      </w:r>
      <w:r w:rsidRPr="008A3538">
        <w:rPr>
          <w:sz w:val="24"/>
          <w:szCs w:val="24"/>
        </w:rPr>
        <w:t xml:space="preserve">. Обучение детей в ОУ осуществляется на русском языке. </w:t>
      </w:r>
    </w:p>
    <w:p w14:paraId="671711B3" w14:textId="77777777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</w:t>
      </w:r>
      <w:r w:rsidR="00C12D02" w:rsidRPr="008A3538">
        <w:rPr>
          <w:sz w:val="24"/>
          <w:szCs w:val="24"/>
        </w:rPr>
        <w:t>5</w:t>
      </w:r>
      <w:r w:rsidRPr="008A3538">
        <w:rPr>
          <w:sz w:val="24"/>
          <w:szCs w:val="24"/>
        </w:rPr>
        <w:t xml:space="preserve">. Максимально допустимая образовательная нагрузка на детей дошкольного возраста осуществляется в соответствии с требованиями действующих в Российской Федерации законодательных актов в области дошкольного образования. </w:t>
      </w:r>
    </w:p>
    <w:p w14:paraId="08F32FD6" w14:textId="612EB522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</w:t>
      </w:r>
      <w:r w:rsidR="00C12D02" w:rsidRPr="008A3538">
        <w:rPr>
          <w:sz w:val="24"/>
          <w:szCs w:val="24"/>
        </w:rPr>
        <w:t>6</w:t>
      </w:r>
      <w:r w:rsidRPr="008A3538">
        <w:rPr>
          <w:sz w:val="24"/>
          <w:szCs w:val="24"/>
        </w:rPr>
        <w:t xml:space="preserve">. Обучение в ОУ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r w:rsidR="001D2C9D" w:rsidRP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. </w:t>
      </w:r>
    </w:p>
    <w:p w14:paraId="3ECCC9F3" w14:textId="2EBD95A7" w:rsidR="00C12D02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</w:t>
      </w:r>
      <w:r w:rsidR="00C12D02" w:rsidRPr="008A3538">
        <w:rPr>
          <w:sz w:val="24"/>
          <w:szCs w:val="24"/>
        </w:rPr>
        <w:t>7</w:t>
      </w:r>
      <w:r w:rsidRPr="008A3538">
        <w:rPr>
          <w:sz w:val="24"/>
          <w:szCs w:val="24"/>
        </w:rPr>
        <w:t xml:space="preserve">. Запрещается привлекать </w:t>
      </w:r>
      <w:r w:rsidR="001D2C9D" w:rsidRP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 дошкольного образования. </w:t>
      </w:r>
    </w:p>
    <w:p w14:paraId="435D48A3" w14:textId="101DF6EC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</w:t>
      </w:r>
      <w:r w:rsidR="00C12D02" w:rsidRPr="008A3538">
        <w:rPr>
          <w:sz w:val="24"/>
          <w:szCs w:val="24"/>
        </w:rPr>
        <w:t>8</w:t>
      </w:r>
      <w:r w:rsidRPr="008A3538">
        <w:rPr>
          <w:sz w:val="24"/>
          <w:szCs w:val="24"/>
        </w:rPr>
        <w:t xml:space="preserve">. В ОУ обеспечивается равный доступ </w:t>
      </w:r>
      <w:r w:rsidR="001D2C9D" w:rsidRP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к образованию с учетом разнообразия особых образовательных потребностей, индивидуальных особенностей их развития, возможностей, интересов и способностей. </w:t>
      </w:r>
    </w:p>
    <w:p w14:paraId="7BF36D76" w14:textId="0EDBCBE7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</w:t>
      </w:r>
      <w:r w:rsidR="00C12D02" w:rsidRPr="008A3538">
        <w:rPr>
          <w:sz w:val="24"/>
          <w:szCs w:val="24"/>
        </w:rPr>
        <w:t>9</w:t>
      </w:r>
      <w:r w:rsidRPr="008A3538">
        <w:rPr>
          <w:sz w:val="24"/>
          <w:szCs w:val="24"/>
        </w:rPr>
        <w:t xml:space="preserve">. Для реализации образовательных программ, адаптированных для детей с ограниченными возможностями здоровья, создаются специальные условия обучения, воспитания и развития таких </w:t>
      </w:r>
      <w:r w:rsidR="001D2C9D" w:rsidRP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в соответствии с действующим законодательством. </w:t>
      </w:r>
    </w:p>
    <w:p w14:paraId="5CA3D07F" w14:textId="7DFFFF59" w:rsidR="00C12D02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2.1</w:t>
      </w:r>
      <w:r w:rsidR="00C12D02" w:rsidRPr="008A3538">
        <w:rPr>
          <w:sz w:val="24"/>
          <w:szCs w:val="24"/>
        </w:rPr>
        <w:t>0</w:t>
      </w:r>
      <w:r w:rsidRPr="008A3538">
        <w:rPr>
          <w:sz w:val="24"/>
          <w:szCs w:val="24"/>
        </w:rPr>
        <w:t xml:space="preserve">. Организация прогулок с детьми осуществляется педагогами ежедневно 2 раза в день общей продолжительностью не менее 3-х часов с учетом возраста детей, сезонными погодными условиями. В дождливую, ветреную, морозную погоду продолжительность прогулки сокращается. </w:t>
      </w:r>
    </w:p>
    <w:p w14:paraId="60F3F3B0" w14:textId="444D56AC" w:rsidR="001D2C9D" w:rsidRPr="008A3538" w:rsidRDefault="001D2C9D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7C7526">
        <w:rPr>
          <w:sz w:val="24"/>
          <w:szCs w:val="24"/>
        </w:rPr>
        <w:t>Администрация ОУ имеет право объединять группы в летний период в случае необходимости (низко</w:t>
      </w:r>
      <w:r w:rsidR="00624F27">
        <w:rPr>
          <w:sz w:val="24"/>
          <w:szCs w:val="24"/>
        </w:rPr>
        <w:t>й</w:t>
      </w:r>
      <w:r w:rsidR="007C7526">
        <w:rPr>
          <w:sz w:val="24"/>
          <w:szCs w:val="24"/>
        </w:rPr>
        <w:t xml:space="preserve"> наполняемостью групп, отпуском воспитателей, на время проведения ремонтных работ и др.).</w:t>
      </w:r>
    </w:p>
    <w:p w14:paraId="0FC86512" w14:textId="67B236D2" w:rsidR="00C12D02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2.1</w:t>
      </w:r>
      <w:r w:rsidR="007C7526">
        <w:rPr>
          <w:sz w:val="24"/>
          <w:szCs w:val="24"/>
        </w:rPr>
        <w:t>2</w:t>
      </w:r>
      <w:r w:rsidRPr="008A3538">
        <w:rPr>
          <w:sz w:val="24"/>
          <w:szCs w:val="24"/>
        </w:rPr>
        <w:t xml:space="preserve">. Предоставление дополнительных платных образовательных услуг для </w:t>
      </w:r>
      <w:r w:rsidR="001D2C9D" w:rsidRPr="001D2C9D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осуществляется в соответствии с действующим законодательством Российской Федерации, Уставом ОУ. </w:t>
      </w:r>
    </w:p>
    <w:p w14:paraId="235DE8D1" w14:textId="297F41A9" w:rsidR="005E236F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lastRenderedPageBreak/>
        <w:t>2.1</w:t>
      </w:r>
      <w:r w:rsidR="007C7526">
        <w:rPr>
          <w:sz w:val="24"/>
          <w:szCs w:val="24"/>
        </w:rPr>
        <w:t>3</w:t>
      </w:r>
      <w:r w:rsidRPr="008A3538">
        <w:rPr>
          <w:sz w:val="24"/>
          <w:szCs w:val="24"/>
        </w:rPr>
        <w:t>. Право на занятие педагогической деятельностью в образовательном учреждении имеют лица, имеющие среднее профессиональное или высшее образование и отвечающие квалификационным требованиям (или профессиональным стандартам). К педагогической и иной трудовой деятельности в ОУ не допускаются лица по основаниям, установленным законодательством Российской Федерации.</w:t>
      </w:r>
    </w:p>
    <w:p w14:paraId="393EFC04" w14:textId="77777777" w:rsidR="005E236F" w:rsidRPr="008A3538" w:rsidRDefault="005E236F" w:rsidP="00583367">
      <w:pPr>
        <w:tabs>
          <w:tab w:val="left" w:pos="1276"/>
        </w:tabs>
        <w:spacing w:before="36"/>
        <w:ind w:right="3" w:firstLine="567"/>
        <w:jc w:val="both"/>
        <w:rPr>
          <w:sz w:val="24"/>
          <w:szCs w:val="24"/>
        </w:rPr>
      </w:pPr>
    </w:p>
    <w:p w14:paraId="00193439" w14:textId="405EB4A0" w:rsidR="00C12D02" w:rsidRPr="008A3538" w:rsidRDefault="00C12D02" w:rsidP="00EE6471">
      <w:pPr>
        <w:tabs>
          <w:tab w:val="left" w:pos="851"/>
          <w:tab w:val="left" w:pos="1276"/>
        </w:tabs>
        <w:ind w:right="3"/>
        <w:jc w:val="center"/>
        <w:rPr>
          <w:b/>
          <w:bCs/>
          <w:sz w:val="24"/>
          <w:szCs w:val="24"/>
        </w:rPr>
      </w:pPr>
      <w:r w:rsidRPr="008A3538">
        <w:rPr>
          <w:b/>
          <w:bCs/>
          <w:sz w:val="24"/>
          <w:szCs w:val="24"/>
        </w:rPr>
        <w:t xml:space="preserve">3. </w:t>
      </w:r>
      <w:r w:rsidR="00624F27" w:rsidRPr="008A3538">
        <w:rPr>
          <w:b/>
          <w:bCs/>
          <w:sz w:val="24"/>
          <w:szCs w:val="24"/>
        </w:rPr>
        <w:t>ОХРАНА ЖИЗНИ И ЗДОРОВЬЯ ВОСПИТАННИКОВ</w:t>
      </w:r>
    </w:p>
    <w:p w14:paraId="139D7D37" w14:textId="27F110FC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3.1. ОУ обеспечивает условия для охраны жизни и здоровья воспитанников путем проведения следующих мероприятий:</w:t>
      </w:r>
    </w:p>
    <w:p w14:paraId="71A11219" w14:textId="0A036A39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 соблюдение государственных санитарно-гигиенических правил и нормативов (СанПиН) и других законодательных актов Российской Федерации и Санкт-Петербурга, непосредственно регламентирующих деятельность ОУ в части охраны жизни и здоровья воспитанников);</w:t>
      </w:r>
    </w:p>
    <w:p w14:paraId="4B402FC5" w14:textId="4920B6BC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 осуществление текущего ежедневного контроля за состоянием здоровья воспитанников;</w:t>
      </w:r>
    </w:p>
    <w:p w14:paraId="4F3C743A" w14:textId="33456372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 систематическое проведение санитарно-гигиенических, профилактических и оздоровительных мероприятий;</w:t>
      </w:r>
    </w:p>
    <w:p w14:paraId="06F08576" w14:textId="26CA1469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14:paraId="37125024" w14:textId="2AB50301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Расследование и учет несчастных случаев с </w:t>
      </w:r>
      <w:r w:rsidR="008B4920" w:rsidRPr="008A3538">
        <w:rPr>
          <w:sz w:val="24"/>
          <w:szCs w:val="24"/>
        </w:rPr>
        <w:t>воспитанниками</w:t>
      </w:r>
      <w:r w:rsidRPr="008A3538">
        <w:rPr>
          <w:sz w:val="24"/>
          <w:szCs w:val="24"/>
        </w:rPr>
        <w:t xml:space="preserve"> во время пребывания в ГБДОУ в соответствии с требованиями действующего законодательства.</w:t>
      </w:r>
    </w:p>
    <w:p w14:paraId="43E774E6" w14:textId="51333F2F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3.2. Ежедневный утренний прием детей проводится воспитателями и (или) медицинскими работниками, которые опрашивают родителей о состоянии здоровья детей с проведением бесконтактной термометрии. Выявленные больные дети или дети с подозрением на заболевание в ОУ не принимаются.</w:t>
      </w:r>
    </w:p>
    <w:p w14:paraId="1C15BE7F" w14:textId="74232403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3.3. Родители (законные представители) должны приводить ребенка в ОУ здоровым, а также информировать воспитателей, медицинский персонал о каких-либо изменениях, произошедших в его состоянии здоровья дома, о причинах отсутствия ребенка в ОУ.</w:t>
      </w:r>
    </w:p>
    <w:p w14:paraId="2CCC648E" w14:textId="1D20AFD4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3.4. При выявлении у ребенка в течение пребывания в ОУ признаков заболевания, в том числе, без повышения температуры (насморк, кашель, покраснение горла</w:t>
      </w:r>
      <w:r w:rsidR="002B0F40" w:rsidRPr="00B673FD">
        <w:rPr>
          <w:sz w:val="24"/>
          <w:szCs w:val="24"/>
        </w:rPr>
        <w:t>, сыпь на коже</w:t>
      </w:r>
      <w:r w:rsidRPr="00B673FD">
        <w:rPr>
          <w:sz w:val="24"/>
          <w:szCs w:val="24"/>
        </w:rPr>
        <w:t>) медицинский работник выдает родителям ребенка направление в медицинское</w:t>
      </w:r>
      <w:r w:rsidRPr="008A3538">
        <w:rPr>
          <w:sz w:val="24"/>
          <w:szCs w:val="24"/>
        </w:rPr>
        <w:t xml:space="preserve"> учреждение для принятия решения о необходимости проведения лечения. Дети, направленные медицинским работником в медицинское учреждение, принимаются только при наличии медицинского заключения (медицинской справки).</w:t>
      </w:r>
    </w:p>
    <w:p w14:paraId="479B9707" w14:textId="2B4E03D2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3.5. После перенесенного заболевания дети принимаются в ОУ только при наличии медицинского заключения (медицинской справки), которое предоставляется медицинскому работнику.</w:t>
      </w:r>
    </w:p>
    <w:p w14:paraId="32D69495" w14:textId="01157CC1" w:rsidR="008B4920" w:rsidRPr="008A3538" w:rsidRDefault="008B4920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3.6. Ребенок, не посещающий ОУ более </w:t>
      </w:r>
      <w:r w:rsidR="005E6474">
        <w:rPr>
          <w:sz w:val="24"/>
          <w:szCs w:val="24"/>
        </w:rPr>
        <w:t>3</w:t>
      </w:r>
      <w:r w:rsidRPr="008A3538">
        <w:rPr>
          <w:sz w:val="24"/>
          <w:szCs w:val="24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14:paraId="55CD5A0F" w14:textId="106F213D" w:rsidR="008B4920" w:rsidRPr="008A3538" w:rsidRDefault="008B4920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</w:t>
      </w:r>
      <w:r w:rsidR="00345CAA" w:rsidRPr="008A3538">
        <w:rPr>
          <w:sz w:val="24"/>
          <w:szCs w:val="24"/>
        </w:rPr>
        <w:t>7</w:t>
      </w:r>
      <w:r w:rsidRPr="008A3538">
        <w:rPr>
          <w:sz w:val="24"/>
          <w:szCs w:val="24"/>
        </w:rPr>
        <w:t>. В случае длительного отсутствия ребенка в ОУ по каким-либо обстоятельствам родителям (законным представителям) необходимо написать заявление на имя заведующего ОУ о сохранении места за воспитанником с указанием периода и причин его отсутствия.</w:t>
      </w:r>
    </w:p>
    <w:p w14:paraId="42C6636E" w14:textId="4D4C2A4F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</w:t>
      </w:r>
      <w:r w:rsidR="00345CAA" w:rsidRPr="008A3538">
        <w:rPr>
          <w:sz w:val="24"/>
          <w:szCs w:val="24"/>
        </w:rPr>
        <w:t>8</w:t>
      </w:r>
      <w:r w:rsidRPr="008A3538">
        <w:rPr>
          <w:sz w:val="24"/>
          <w:szCs w:val="24"/>
        </w:rPr>
        <w:t xml:space="preserve">. С целью обеспечения охраны жизни и здоровья </w:t>
      </w:r>
      <w:r w:rsidR="008B4920" w:rsidRPr="008A3538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на основании приказа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 xml:space="preserve">заведующего может осуществляться временный перевод </w:t>
      </w:r>
      <w:r w:rsidR="001D2C9D" w:rsidRPr="001D2C9D">
        <w:rPr>
          <w:sz w:val="24"/>
          <w:szCs w:val="24"/>
        </w:rPr>
        <w:t xml:space="preserve">воспитанников </w:t>
      </w:r>
      <w:r w:rsidRPr="008A3538">
        <w:rPr>
          <w:sz w:val="24"/>
          <w:szCs w:val="24"/>
        </w:rPr>
        <w:t>в другие группы,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(в том числе в другую возрастную группу) в связи с:</w:t>
      </w:r>
    </w:p>
    <w:p w14:paraId="6E2DD50A" w14:textId="0E167B78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необходимостью проведения карантинных и иных мероприятий, направленных на охрану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здоровья и предупреждение возникновения заболеваний детей (в соответствии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с требованиями санитарных правил и нормативов Российской Федерации, регулирующих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порядок проведения профилактики различных инфекционных заболеваний)</w:t>
      </w:r>
      <w:r w:rsidR="008B4920" w:rsidRPr="008A3538">
        <w:rPr>
          <w:sz w:val="24"/>
          <w:szCs w:val="24"/>
        </w:rPr>
        <w:t>;</w:t>
      </w:r>
    </w:p>
    <w:p w14:paraId="6F52D6CB" w14:textId="132A6007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закрытием группы в связи с аварийными ситуациями в ОУ</w:t>
      </w:r>
      <w:r w:rsidR="008B4920" w:rsidRPr="008A3538">
        <w:rPr>
          <w:sz w:val="24"/>
          <w:szCs w:val="24"/>
        </w:rPr>
        <w:t>;</w:t>
      </w:r>
    </w:p>
    <w:p w14:paraId="580714D1" w14:textId="2B44265C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-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непредвиденной неявкой педагога на смену и т.п.</w:t>
      </w:r>
      <w:r w:rsidR="008B4920" w:rsidRPr="008A3538">
        <w:rPr>
          <w:sz w:val="24"/>
          <w:szCs w:val="24"/>
        </w:rPr>
        <w:t>;</w:t>
      </w:r>
    </w:p>
    <w:p w14:paraId="7794766C" w14:textId="5F140FAB" w:rsidR="008B4920" w:rsidRPr="008A3538" w:rsidRDefault="008B4920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lastRenderedPageBreak/>
        <w:t xml:space="preserve">- </w:t>
      </w:r>
      <w:r w:rsidR="00C12D02" w:rsidRPr="008A3538">
        <w:rPr>
          <w:sz w:val="24"/>
          <w:szCs w:val="24"/>
        </w:rPr>
        <w:t>с целью разобщения при проведении вакцинации детей</w:t>
      </w:r>
      <w:r w:rsidRPr="008A3538">
        <w:rPr>
          <w:sz w:val="24"/>
          <w:szCs w:val="24"/>
        </w:rPr>
        <w:t xml:space="preserve"> </w:t>
      </w:r>
      <w:r w:rsidR="00C12D02" w:rsidRPr="008A3538">
        <w:rPr>
          <w:sz w:val="24"/>
          <w:szCs w:val="24"/>
        </w:rPr>
        <w:t>против полиомиелита</w:t>
      </w:r>
      <w:r w:rsidRPr="008A3538">
        <w:rPr>
          <w:sz w:val="24"/>
          <w:szCs w:val="24"/>
        </w:rPr>
        <w:t>.</w:t>
      </w:r>
    </w:p>
    <w:p w14:paraId="4D26B82F" w14:textId="2C3E359C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</w:t>
      </w:r>
      <w:r w:rsidR="00345CAA" w:rsidRPr="008A3538">
        <w:rPr>
          <w:sz w:val="24"/>
          <w:szCs w:val="24"/>
        </w:rPr>
        <w:t>9</w:t>
      </w:r>
      <w:r w:rsidRPr="008A3538">
        <w:rPr>
          <w:sz w:val="24"/>
          <w:szCs w:val="24"/>
        </w:rPr>
        <w:t>. Детская мебель, оборудование помещений ОУ и территории для прогулок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являются безвредными для здоровья детей и учитывают специфику организации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педагогического процесса, а также должны соответствовать росту, возрасту детей,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индивидуальным особенностям развития детей с ограниченными возможностями здоровья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согласно с требованиями действующих санитарных правил.</w:t>
      </w:r>
    </w:p>
    <w:p w14:paraId="4E89B3F9" w14:textId="6EAE72B3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3.1</w:t>
      </w:r>
      <w:r w:rsidR="00345CAA" w:rsidRPr="008A3538">
        <w:rPr>
          <w:sz w:val="24"/>
          <w:szCs w:val="24"/>
        </w:rPr>
        <w:t>0</w:t>
      </w:r>
      <w:r w:rsidRPr="008A3538">
        <w:rPr>
          <w:sz w:val="24"/>
          <w:szCs w:val="24"/>
        </w:rPr>
        <w:t>. В ОУ используются игрушки, отвечающие санитарно-эпидемиологическим</w:t>
      </w:r>
      <w:r w:rsidR="002B0F40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требованиям и имеющие документы, подтверждающие безопасность, которые могут быть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 xml:space="preserve">подвергнуты влажной обработке (стирке) и дезинфекции. Мягко набивные и </w:t>
      </w:r>
      <w:proofErr w:type="spellStart"/>
      <w:r w:rsidRPr="008A3538">
        <w:rPr>
          <w:sz w:val="24"/>
          <w:szCs w:val="24"/>
        </w:rPr>
        <w:t>пенолатексные</w:t>
      </w:r>
      <w:proofErr w:type="spellEnd"/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ворсованные игрушки для детей дошкольного возраста следует использовать только в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качестве дидактических пособий.</w:t>
      </w:r>
    </w:p>
    <w:p w14:paraId="524D1A30" w14:textId="78102DEC" w:rsidR="00C12D02" w:rsidRP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3.1</w:t>
      </w:r>
      <w:r w:rsidR="00345CAA" w:rsidRPr="008A3538">
        <w:rPr>
          <w:sz w:val="24"/>
          <w:szCs w:val="24"/>
        </w:rPr>
        <w:t>1</w:t>
      </w:r>
      <w:r w:rsidRPr="008A3538">
        <w:rPr>
          <w:sz w:val="24"/>
          <w:szCs w:val="24"/>
        </w:rPr>
        <w:t>. Размещение аквариумов, животных, птиц в</w:t>
      </w:r>
      <w:r w:rsidR="002B0F40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групповых помещениях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не допускается.</w:t>
      </w:r>
    </w:p>
    <w:p w14:paraId="4842A0D2" w14:textId="3DDEDE74" w:rsidR="008B4920" w:rsidRPr="008A3538" w:rsidRDefault="00345CAA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3.1</w:t>
      </w:r>
      <w:r w:rsidR="00556A27" w:rsidRPr="008A3538">
        <w:rPr>
          <w:sz w:val="24"/>
          <w:szCs w:val="24"/>
        </w:rPr>
        <w:t>2</w:t>
      </w:r>
      <w:r w:rsidRPr="008A3538">
        <w:rPr>
          <w:sz w:val="24"/>
          <w:szCs w:val="24"/>
        </w:rPr>
        <w:t xml:space="preserve">. </w:t>
      </w:r>
      <w:r w:rsidR="008B4920" w:rsidRPr="008A3538">
        <w:rPr>
          <w:sz w:val="24"/>
          <w:szCs w:val="24"/>
        </w:rPr>
        <w:t xml:space="preserve">Использование личных велосипедов, самокатов, санок </w:t>
      </w:r>
      <w:r w:rsidR="00830C96">
        <w:rPr>
          <w:sz w:val="24"/>
          <w:szCs w:val="24"/>
        </w:rPr>
        <w:t>на территории ОУ</w:t>
      </w:r>
      <w:r w:rsidR="008B4920" w:rsidRPr="008A3538">
        <w:rPr>
          <w:sz w:val="24"/>
          <w:szCs w:val="24"/>
        </w:rPr>
        <w:t xml:space="preserve"> запрещается в целях обеспечения безопасности других детей.</w:t>
      </w:r>
    </w:p>
    <w:p w14:paraId="300D2B69" w14:textId="1E0BA6B3" w:rsidR="008A3538" w:rsidRDefault="00C12D02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3.1</w:t>
      </w:r>
      <w:r w:rsidR="00556A27" w:rsidRPr="008A3538">
        <w:rPr>
          <w:sz w:val="24"/>
          <w:szCs w:val="24"/>
        </w:rPr>
        <w:t>3</w:t>
      </w:r>
      <w:r w:rsidRPr="008A3538">
        <w:rPr>
          <w:sz w:val="24"/>
          <w:szCs w:val="24"/>
        </w:rPr>
        <w:t xml:space="preserve">. Родители (законные представители) </w:t>
      </w:r>
      <w:r w:rsidR="008B4920" w:rsidRPr="008A3538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обязаны соблюдать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>законодательные акты Российской Федерации и локальные акты ОУ, направленные на</w:t>
      </w:r>
      <w:r w:rsidR="008B4920" w:rsidRPr="008A3538">
        <w:rPr>
          <w:sz w:val="24"/>
          <w:szCs w:val="24"/>
        </w:rPr>
        <w:t xml:space="preserve"> </w:t>
      </w:r>
      <w:r w:rsidRPr="008A3538">
        <w:rPr>
          <w:sz w:val="24"/>
          <w:szCs w:val="24"/>
        </w:rPr>
        <w:t xml:space="preserve">охрану и укрепление здоровья </w:t>
      </w:r>
      <w:r w:rsidR="008B4920" w:rsidRPr="008A3538">
        <w:rPr>
          <w:sz w:val="24"/>
          <w:szCs w:val="24"/>
        </w:rPr>
        <w:t xml:space="preserve">воспитанников </w:t>
      </w:r>
      <w:r w:rsidRPr="008A3538">
        <w:rPr>
          <w:sz w:val="24"/>
          <w:szCs w:val="24"/>
        </w:rPr>
        <w:t>ОУ.</w:t>
      </w:r>
      <w:r w:rsidR="008B4920" w:rsidRPr="008A3538">
        <w:rPr>
          <w:sz w:val="24"/>
          <w:szCs w:val="24"/>
        </w:rPr>
        <w:t xml:space="preserve"> </w:t>
      </w:r>
    </w:p>
    <w:p w14:paraId="3886B337" w14:textId="77777777" w:rsidR="008A3538" w:rsidRDefault="008A3538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</w:p>
    <w:p w14:paraId="061300A0" w14:textId="1D2DF418" w:rsidR="001D3703" w:rsidRPr="008A3538" w:rsidRDefault="00556A27" w:rsidP="00EE6471">
      <w:pPr>
        <w:tabs>
          <w:tab w:val="left" w:pos="851"/>
          <w:tab w:val="left" w:pos="1276"/>
        </w:tabs>
        <w:ind w:right="3"/>
        <w:jc w:val="center"/>
        <w:rPr>
          <w:b/>
          <w:bCs/>
          <w:sz w:val="24"/>
          <w:szCs w:val="24"/>
        </w:rPr>
      </w:pPr>
      <w:r w:rsidRPr="008A3538">
        <w:rPr>
          <w:b/>
          <w:bCs/>
          <w:sz w:val="24"/>
          <w:szCs w:val="24"/>
        </w:rPr>
        <w:t xml:space="preserve">4. </w:t>
      </w:r>
      <w:r w:rsidR="00624F27" w:rsidRPr="008A3538">
        <w:rPr>
          <w:b/>
          <w:bCs/>
          <w:sz w:val="24"/>
          <w:szCs w:val="24"/>
        </w:rPr>
        <w:t>ВНЕШНИЙ ВИД И ОДЕЖДА</w:t>
      </w:r>
      <w:r w:rsidR="00624F27" w:rsidRPr="008A3538">
        <w:rPr>
          <w:b/>
          <w:bCs/>
          <w:spacing w:val="-5"/>
          <w:sz w:val="24"/>
          <w:szCs w:val="24"/>
        </w:rPr>
        <w:t xml:space="preserve"> </w:t>
      </w:r>
      <w:r w:rsidR="00624F27" w:rsidRPr="008A3538">
        <w:rPr>
          <w:b/>
          <w:bCs/>
          <w:sz w:val="24"/>
          <w:szCs w:val="24"/>
        </w:rPr>
        <w:t>ВОСПИТАННИКОВ</w:t>
      </w:r>
    </w:p>
    <w:p w14:paraId="220BABA8" w14:textId="39B567E8" w:rsidR="001D3703" w:rsidRPr="008A3538" w:rsidRDefault="003A5254" w:rsidP="00583367">
      <w:pPr>
        <w:tabs>
          <w:tab w:val="left" w:pos="851"/>
          <w:tab w:val="left" w:pos="1276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4.1. </w:t>
      </w:r>
      <w:r w:rsidR="00F177BA" w:rsidRPr="008A3538">
        <w:rPr>
          <w:sz w:val="24"/>
          <w:szCs w:val="24"/>
        </w:rPr>
        <w:t xml:space="preserve">Родители (законные представители)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должны приводить ребенка в опрятном виде, чистой одежде и</w:t>
      </w:r>
      <w:r w:rsidR="00F177BA" w:rsidRPr="008A3538">
        <w:rPr>
          <w:spacing w:val="-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обуви.</w:t>
      </w:r>
    </w:p>
    <w:p w14:paraId="34C501FB" w14:textId="77777777" w:rsidR="001D3703" w:rsidRPr="008A3538" w:rsidRDefault="003A5254" w:rsidP="00583367">
      <w:pPr>
        <w:tabs>
          <w:tab w:val="left" w:pos="647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4.2. </w:t>
      </w:r>
      <w:r w:rsidR="00F177BA" w:rsidRPr="008A3538">
        <w:rPr>
          <w:sz w:val="24"/>
          <w:szCs w:val="24"/>
        </w:rPr>
        <w:t xml:space="preserve">Родители (законные представители)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надеваться), следить за исправностью застежек одежды и</w:t>
      </w:r>
      <w:r w:rsidR="00F177BA" w:rsidRPr="008A3538">
        <w:rPr>
          <w:spacing w:val="-2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обуви.</w:t>
      </w:r>
    </w:p>
    <w:p w14:paraId="04E9CBA2" w14:textId="7F5FF124" w:rsidR="001D3703" w:rsidRPr="008A3538" w:rsidRDefault="003A5254" w:rsidP="00583367">
      <w:pPr>
        <w:tabs>
          <w:tab w:val="left" w:pos="647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4.3. </w:t>
      </w:r>
      <w:r w:rsidR="00F177BA" w:rsidRPr="008A3538">
        <w:rPr>
          <w:sz w:val="24"/>
          <w:szCs w:val="24"/>
        </w:rPr>
        <w:t xml:space="preserve">У каждого </w:t>
      </w:r>
      <w:r w:rsidR="00706BFC" w:rsidRPr="008A3538">
        <w:rPr>
          <w:sz w:val="24"/>
          <w:szCs w:val="24"/>
        </w:rPr>
        <w:t xml:space="preserve">воспитанника </w:t>
      </w:r>
      <w:r w:rsidR="00F177BA" w:rsidRPr="008A3538">
        <w:rPr>
          <w:sz w:val="24"/>
          <w:szCs w:val="24"/>
        </w:rPr>
        <w:t>должна быть сменная обувь, сменная одежда, расческа, личные гигиенические салфетки (носовой платок), спортивн</w:t>
      </w:r>
      <w:r w:rsidR="00FD531C" w:rsidRPr="008A3538">
        <w:rPr>
          <w:sz w:val="24"/>
          <w:szCs w:val="24"/>
        </w:rPr>
        <w:t>ая форма, а также головной убор</w:t>
      </w:r>
      <w:r w:rsidR="00F177BA" w:rsidRPr="008A3538">
        <w:rPr>
          <w:sz w:val="24"/>
          <w:szCs w:val="24"/>
        </w:rPr>
        <w:t>.</w:t>
      </w:r>
    </w:p>
    <w:p w14:paraId="1835CA57" w14:textId="77777777" w:rsidR="001D3703" w:rsidRPr="008A3538" w:rsidRDefault="003A5254" w:rsidP="00583367">
      <w:pPr>
        <w:tabs>
          <w:tab w:val="left" w:pos="647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4.4. </w:t>
      </w:r>
      <w:r w:rsidR="00F177BA" w:rsidRPr="008A3538">
        <w:rPr>
          <w:sz w:val="24"/>
          <w:szCs w:val="24"/>
        </w:rPr>
        <w:t xml:space="preserve">Во избежание потери или случайного обмена вещей родители (законные представители)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маркируют</w:t>
      </w:r>
      <w:r w:rsidR="00F177BA" w:rsidRPr="008A3538">
        <w:rPr>
          <w:spacing w:val="-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их.</w:t>
      </w:r>
    </w:p>
    <w:p w14:paraId="62A01FD4" w14:textId="77777777" w:rsidR="001D3703" w:rsidRPr="008A3538" w:rsidRDefault="003A5254" w:rsidP="00583367">
      <w:pPr>
        <w:tabs>
          <w:tab w:val="left" w:pos="647"/>
          <w:tab w:val="left" w:pos="1134"/>
        </w:tabs>
        <w:spacing w:before="1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4.5. </w:t>
      </w:r>
      <w:r w:rsidR="00F177BA" w:rsidRPr="008A3538">
        <w:rPr>
          <w:sz w:val="24"/>
          <w:szCs w:val="24"/>
        </w:rPr>
        <w:t xml:space="preserve">В шкафу каждого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должно быть два пакета для хранения чистого и использованного</w:t>
      </w:r>
      <w:r w:rsidR="00F177BA" w:rsidRPr="008A3538">
        <w:rPr>
          <w:spacing w:val="-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белья.</w:t>
      </w:r>
    </w:p>
    <w:p w14:paraId="6ADF7618" w14:textId="77777777" w:rsidR="00556A27" w:rsidRPr="008A3538" w:rsidRDefault="003A5254" w:rsidP="00583367">
      <w:pPr>
        <w:tabs>
          <w:tab w:val="left" w:pos="647"/>
          <w:tab w:val="left" w:pos="1134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4.6. </w:t>
      </w:r>
      <w:r w:rsidR="00F177BA" w:rsidRPr="008A3538">
        <w:rPr>
          <w:sz w:val="24"/>
          <w:szCs w:val="24"/>
        </w:rPr>
        <w:t xml:space="preserve">Родители (законные представители)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должны ежедневно проверять содержимое шкафов для одежды и обуви, в </w:t>
      </w:r>
      <w:proofErr w:type="spellStart"/>
      <w:r w:rsidR="00F177BA" w:rsidRPr="008A3538">
        <w:rPr>
          <w:sz w:val="24"/>
          <w:szCs w:val="24"/>
        </w:rPr>
        <w:t>т.ч</w:t>
      </w:r>
      <w:proofErr w:type="spellEnd"/>
      <w:r w:rsidR="00F177BA" w:rsidRPr="008A3538">
        <w:rPr>
          <w:sz w:val="24"/>
          <w:szCs w:val="24"/>
        </w:rPr>
        <w:t>. пакетов для хранения чистого и использованного белья, а также еженедельно менять комплект спортивной</w:t>
      </w:r>
      <w:r w:rsidR="00F177BA" w:rsidRPr="008A3538">
        <w:rPr>
          <w:spacing w:val="-9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одежды.</w:t>
      </w:r>
    </w:p>
    <w:p w14:paraId="509618BB" w14:textId="77777777" w:rsidR="00556A27" w:rsidRPr="008A3538" w:rsidRDefault="00556A27" w:rsidP="00583367">
      <w:pPr>
        <w:tabs>
          <w:tab w:val="left" w:pos="647"/>
          <w:tab w:val="left" w:pos="1134"/>
        </w:tabs>
        <w:ind w:right="3" w:firstLine="567"/>
        <w:jc w:val="both"/>
        <w:rPr>
          <w:sz w:val="24"/>
          <w:szCs w:val="24"/>
        </w:rPr>
      </w:pPr>
    </w:p>
    <w:p w14:paraId="3355DC5F" w14:textId="0CB56A1B" w:rsidR="00556A27" w:rsidRPr="008A3538" w:rsidRDefault="00556A27" w:rsidP="00EE6471">
      <w:pPr>
        <w:tabs>
          <w:tab w:val="left" w:pos="647"/>
          <w:tab w:val="left" w:pos="1134"/>
        </w:tabs>
        <w:ind w:right="3"/>
        <w:jc w:val="center"/>
        <w:rPr>
          <w:b/>
          <w:bCs/>
          <w:sz w:val="24"/>
          <w:szCs w:val="24"/>
        </w:rPr>
      </w:pPr>
      <w:r w:rsidRPr="008A3538">
        <w:rPr>
          <w:b/>
          <w:bCs/>
          <w:sz w:val="24"/>
          <w:szCs w:val="24"/>
        </w:rPr>
        <w:t xml:space="preserve">5. </w:t>
      </w:r>
      <w:r w:rsidR="00624F27" w:rsidRPr="008A3538">
        <w:rPr>
          <w:b/>
          <w:bCs/>
          <w:sz w:val="24"/>
          <w:szCs w:val="24"/>
        </w:rPr>
        <w:t>ОБЕСПЕЧЕНИЕ</w:t>
      </w:r>
      <w:r w:rsidR="00624F27" w:rsidRPr="008A3538">
        <w:rPr>
          <w:b/>
          <w:bCs/>
          <w:spacing w:val="-3"/>
          <w:sz w:val="24"/>
          <w:szCs w:val="24"/>
        </w:rPr>
        <w:t xml:space="preserve"> </w:t>
      </w:r>
      <w:r w:rsidR="00624F27" w:rsidRPr="008A3538">
        <w:rPr>
          <w:b/>
          <w:bCs/>
          <w:sz w:val="24"/>
          <w:szCs w:val="24"/>
        </w:rPr>
        <w:t>БЕЗОПАСНОСТИ ВОСПИТАННИКОВ</w:t>
      </w:r>
    </w:p>
    <w:p w14:paraId="7C743D2E" w14:textId="34207668" w:rsidR="00556A27" w:rsidRPr="008A3538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5.1. Посторонним лицам запрещено находиться в помещениях и на территории ОУ без разрешения администрации. С целью безопасности </w:t>
      </w:r>
      <w:r w:rsidR="009F0140" w:rsidRPr="008A3538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ОУ обеспечивает контроль за входом в здание и на территорию (установка домофонов и других устройств, организация дежурства сотрудников</w:t>
      </w:r>
      <w:r w:rsidR="009F0140" w:rsidRPr="008A3538">
        <w:rPr>
          <w:sz w:val="24"/>
          <w:szCs w:val="24"/>
        </w:rPr>
        <w:t xml:space="preserve">, </w:t>
      </w:r>
      <w:r w:rsidRPr="008A3538">
        <w:rPr>
          <w:sz w:val="24"/>
          <w:szCs w:val="24"/>
        </w:rPr>
        <w:t xml:space="preserve">охраны, др.). </w:t>
      </w:r>
    </w:p>
    <w:p w14:paraId="38E066AD" w14:textId="002CFD15" w:rsidR="00556A27" w:rsidRPr="008A3538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5.2. Для обеспечения безопасности родители (законные представители) должны лично передавать ребенка воспитателю группы при утреннем приеме. Родителям (законным представителям) </w:t>
      </w:r>
      <w:r w:rsidR="00D86A9C" w:rsidRPr="008A3538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запрещается забирать детей из группы находясь в состоянии алкогольного и/или наркотического опьянения</w:t>
      </w:r>
      <w:r w:rsidR="00D86A9C" w:rsidRPr="008A3538">
        <w:rPr>
          <w:sz w:val="24"/>
          <w:szCs w:val="24"/>
        </w:rPr>
        <w:t>.</w:t>
      </w:r>
    </w:p>
    <w:p w14:paraId="1F48EB1D" w14:textId="471CF934" w:rsidR="00556A27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>5.3. Родителям (законным представителям) запрещается поручать забирать детей из группы лицам, не достигшим возраста 18 лет, лицам в состоянии алкогольного и/или наркотического опьянения, лицам, имеющим отклонения в состоянии здоровья, затрудняющим осуществление надлежащего присмотра и ухода за ребенком. Передача детей иным дееспособным лицам (не являющимися законными представителями) разрешается только на основании письменного заявления</w:t>
      </w:r>
      <w:r w:rsidR="00D86A9C" w:rsidRPr="008A3538">
        <w:rPr>
          <w:sz w:val="24"/>
          <w:szCs w:val="24"/>
        </w:rPr>
        <w:t xml:space="preserve"> (доверенности)</w:t>
      </w:r>
      <w:r w:rsidRPr="008A3538">
        <w:rPr>
          <w:sz w:val="24"/>
          <w:szCs w:val="24"/>
        </w:rPr>
        <w:t xml:space="preserve"> родителей (законных представителей) </w:t>
      </w:r>
      <w:r w:rsidR="00D86A9C" w:rsidRPr="008A3538">
        <w:rPr>
          <w:sz w:val="24"/>
          <w:szCs w:val="24"/>
        </w:rPr>
        <w:t>воспитанников</w:t>
      </w:r>
      <w:r w:rsidRPr="008A3538">
        <w:rPr>
          <w:sz w:val="24"/>
          <w:szCs w:val="24"/>
        </w:rPr>
        <w:t xml:space="preserve"> с указанием полных ФИО и приложением копии паспортных данных доверенных лиц. </w:t>
      </w:r>
    </w:p>
    <w:p w14:paraId="16646821" w14:textId="28FA12A6" w:rsidR="00E17B24" w:rsidRPr="00B673FD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lastRenderedPageBreak/>
        <w:t xml:space="preserve">5.4. Родители (законные представители) должны соблюдать режим работы ОУ. </w:t>
      </w:r>
      <w:r w:rsidR="00E17B24" w:rsidRPr="00B673FD">
        <w:rPr>
          <w:sz w:val="24"/>
          <w:szCs w:val="24"/>
        </w:rPr>
        <w:t>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образовательной деятельности.</w:t>
      </w:r>
    </w:p>
    <w:p w14:paraId="4BD49905" w14:textId="005CC63B" w:rsidR="00287405" w:rsidRPr="00B673FD" w:rsidRDefault="00D6412B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Прием </w:t>
      </w:r>
      <w:r w:rsidR="008553D5" w:rsidRPr="00B673FD">
        <w:rPr>
          <w:sz w:val="24"/>
          <w:szCs w:val="24"/>
        </w:rPr>
        <w:t xml:space="preserve">воспитанников в ОУ осуществляется до 9 час. 00 мин. </w:t>
      </w:r>
      <w:r w:rsidR="007C2FFC" w:rsidRPr="00B673FD">
        <w:rPr>
          <w:sz w:val="24"/>
          <w:szCs w:val="24"/>
        </w:rPr>
        <w:t>В случае опоздания или отсутствия ребёнка родителю (законному представителю) необходимо поставить в известность воспитателя о причине его отсутствия по телефону до 9</w:t>
      </w:r>
      <w:r w:rsidR="00251EE5" w:rsidRPr="00B673FD">
        <w:rPr>
          <w:sz w:val="24"/>
          <w:szCs w:val="24"/>
        </w:rPr>
        <w:t xml:space="preserve"> час. </w:t>
      </w:r>
      <w:r w:rsidR="007C2FFC" w:rsidRPr="00B673FD">
        <w:rPr>
          <w:sz w:val="24"/>
          <w:szCs w:val="24"/>
        </w:rPr>
        <w:t>00</w:t>
      </w:r>
      <w:r w:rsidR="00251EE5" w:rsidRPr="00B673FD">
        <w:rPr>
          <w:sz w:val="24"/>
          <w:szCs w:val="24"/>
        </w:rPr>
        <w:t xml:space="preserve"> мин</w:t>
      </w:r>
      <w:r w:rsidR="007C2FFC" w:rsidRPr="00B673FD">
        <w:rPr>
          <w:sz w:val="24"/>
          <w:szCs w:val="24"/>
        </w:rPr>
        <w:t xml:space="preserve">.  В случае </w:t>
      </w:r>
      <w:r w:rsidR="00E17B24" w:rsidRPr="00B673FD">
        <w:rPr>
          <w:sz w:val="24"/>
          <w:szCs w:val="24"/>
        </w:rPr>
        <w:t>отсутствия</w:t>
      </w:r>
      <w:r w:rsidR="007C2FFC" w:rsidRPr="00B673FD">
        <w:rPr>
          <w:sz w:val="24"/>
          <w:szCs w:val="24"/>
        </w:rPr>
        <w:t xml:space="preserve"> ребенка после 9</w:t>
      </w:r>
      <w:r w:rsidR="00251EE5" w:rsidRPr="00B673FD">
        <w:rPr>
          <w:sz w:val="24"/>
          <w:szCs w:val="24"/>
        </w:rPr>
        <w:t xml:space="preserve"> час. </w:t>
      </w:r>
      <w:r w:rsidR="007C2FFC" w:rsidRPr="00B673FD">
        <w:rPr>
          <w:sz w:val="24"/>
          <w:szCs w:val="24"/>
        </w:rPr>
        <w:t>00</w:t>
      </w:r>
      <w:r w:rsidR="00251EE5" w:rsidRPr="00B673FD">
        <w:rPr>
          <w:sz w:val="24"/>
          <w:szCs w:val="24"/>
        </w:rPr>
        <w:t xml:space="preserve"> мин. или своевременного информирования об отсутствии ребенка</w:t>
      </w:r>
      <w:r w:rsidR="007C2FFC" w:rsidRPr="00B673FD">
        <w:rPr>
          <w:sz w:val="24"/>
          <w:szCs w:val="24"/>
        </w:rPr>
        <w:t xml:space="preserve">, </w:t>
      </w:r>
      <w:r w:rsidR="00E17B24" w:rsidRPr="00B673FD">
        <w:rPr>
          <w:sz w:val="24"/>
          <w:szCs w:val="24"/>
        </w:rPr>
        <w:t xml:space="preserve">ребёнок в этот день </w:t>
      </w:r>
      <w:r w:rsidR="007C2FFC" w:rsidRPr="00B673FD">
        <w:rPr>
          <w:sz w:val="24"/>
          <w:szCs w:val="24"/>
        </w:rPr>
        <w:t>снимается с питания и допущен в группу не будет.</w:t>
      </w:r>
    </w:p>
    <w:p w14:paraId="2652D66E" w14:textId="0F0CA8ED" w:rsidR="00E17B24" w:rsidRPr="00B673FD" w:rsidRDefault="00E17B24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14:paraId="0E09E27C" w14:textId="340DA94F" w:rsidR="007C2FFC" w:rsidRPr="00B673FD" w:rsidRDefault="00287405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Воспитатели проводят беседы и консультации для родителей (законных</w:t>
      </w:r>
      <w:r w:rsidR="007C2FFC" w:rsidRPr="00B673FD">
        <w:rPr>
          <w:sz w:val="24"/>
          <w:szCs w:val="24"/>
        </w:rPr>
        <w:t xml:space="preserve"> </w:t>
      </w:r>
      <w:r w:rsidRPr="00B673FD">
        <w:rPr>
          <w:sz w:val="24"/>
          <w:szCs w:val="24"/>
        </w:rPr>
        <w:t>представителей) о</w:t>
      </w:r>
      <w:r w:rsidR="00E17B24" w:rsidRPr="00B673FD">
        <w:rPr>
          <w:sz w:val="24"/>
          <w:szCs w:val="24"/>
        </w:rPr>
        <w:t xml:space="preserve"> воспитаннике</w:t>
      </w:r>
      <w:r w:rsidRPr="00B673FD">
        <w:rPr>
          <w:sz w:val="24"/>
          <w:szCs w:val="24"/>
        </w:rPr>
        <w:t>, утром до 8.</w:t>
      </w:r>
      <w:r w:rsidR="007C2FFC" w:rsidRPr="00B673FD">
        <w:rPr>
          <w:sz w:val="24"/>
          <w:szCs w:val="24"/>
        </w:rPr>
        <w:t>15</w:t>
      </w:r>
      <w:r w:rsidRPr="00B673FD">
        <w:rPr>
          <w:sz w:val="24"/>
          <w:szCs w:val="24"/>
        </w:rPr>
        <w:t xml:space="preserve"> и вечером после 17.00. В другое</w:t>
      </w:r>
      <w:r w:rsidR="007C2FFC" w:rsidRPr="00B673FD">
        <w:rPr>
          <w:sz w:val="24"/>
          <w:szCs w:val="24"/>
        </w:rPr>
        <w:t xml:space="preserve"> </w:t>
      </w:r>
      <w:r w:rsidRPr="00B673FD">
        <w:rPr>
          <w:sz w:val="24"/>
          <w:szCs w:val="24"/>
        </w:rPr>
        <w:t>время воспитатель находится с детьми, отвлекать его от образовательной деятельности категорически запрещается.</w:t>
      </w:r>
    </w:p>
    <w:p w14:paraId="0B653AEC" w14:textId="78222E4F" w:rsidR="00556A27" w:rsidRPr="00B673FD" w:rsidRDefault="007C2FFC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Р</w:t>
      </w:r>
      <w:r w:rsidR="00556A27" w:rsidRPr="00B673FD">
        <w:rPr>
          <w:sz w:val="24"/>
          <w:szCs w:val="24"/>
        </w:rPr>
        <w:t xml:space="preserve">одители (законные представители) обязаны забрать ребенка из ОУ не позднее 19 час 00 мин. </w:t>
      </w:r>
      <w:r w:rsidR="00287405" w:rsidRPr="00B673FD">
        <w:rPr>
          <w:sz w:val="24"/>
          <w:szCs w:val="24"/>
        </w:rPr>
        <w:t>В случае неожиданной задержки, родитель (законный представитель) должен незамедлительно связаться с воспитателем группы</w:t>
      </w:r>
    </w:p>
    <w:p w14:paraId="06DA45C3" w14:textId="7C6187D2" w:rsidR="00556A27" w:rsidRPr="00B673FD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5.5. Родители (законные представители) </w:t>
      </w:r>
      <w:r w:rsidR="00D86A9C" w:rsidRPr="00B673FD">
        <w:rPr>
          <w:sz w:val="24"/>
          <w:szCs w:val="24"/>
        </w:rPr>
        <w:t>воспитанников</w:t>
      </w:r>
      <w:r w:rsidRPr="00B673FD">
        <w:rPr>
          <w:sz w:val="24"/>
          <w:szCs w:val="24"/>
        </w:rPr>
        <w:t xml:space="preserve"> должны своевременно сообщать воспитателям групп об изменении номера контактного телефона, места жительства, места работы, смене документов </w:t>
      </w:r>
      <w:r w:rsidR="00D86A9C" w:rsidRPr="00B673FD">
        <w:rPr>
          <w:sz w:val="24"/>
          <w:szCs w:val="24"/>
        </w:rPr>
        <w:t>воспитанников</w:t>
      </w:r>
      <w:r w:rsidRPr="00B673FD">
        <w:rPr>
          <w:sz w:val="24"/>
          <w:szCs w:val="24"/>
        </w:rPr>
        <w:t xml:space="preserve"> (свидетельств</w:t>
      </w:r>
      <w:r w:rsidR="00D86A9C" w:rsidRPr="00B673FD">
        <w:rPr>
          <w:sz w:val="24"/>
          <w:szCs w:val="24"/>
        </w:rPr>
        <w:t>о</w:t>
      </w:r>
      <w:r w:rsidRPr="00B673FD">
        <w:rPr>
          <w:sz w:val="24"/>
          <w:szCs w:val="24"/>
        </w:rPr>
        <w:t xml:space="preserve"> о рождении</w:t>
      </w:r>
      <w:r w:rsidR="00D86A9C" w:rsidRPr="00B673FD">
        <w:rPr>
          <w:sz w:val="24"/>
          <w:szCs w:val="24"/>
        </w:rPr>
        <w:t>)</w:t>
      </w:r>
    </w:p>
    <w:p w14:paraId="3E3386E2" w14:textId="13E7300C" w:rsidR="00556A27" w:rsidRPr="00B673FD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5.6. Во избежание несчастных случаев родители (законные представители) </w:t>
      </w:r>
      <w:r w:rsidR="00D86A9C" w:rsidRPr="00B673FD">
        <w:rPr>
          <w:sz w:val="24"/>
          <w:szCs w:val="24"/>
        </w:rPr>
        <w:t>воспитанников</w:t>
      </w:r>
      <w:r w:rsidRPr="00B673FD">
        <w:rPr>
          <w:sz w:val="24"/>
          <w:szCs w:val="24"/>
        </w:rPr>
        <w:t xml:space="preserve">, приводя ребенка в ОУ, должны проверять содержимое (карманов, сумочек и др.) на наличие опасных предметов. Не допускается приносить в ОУ острые, режущие, хрупкие, стеклянные предметы, а также, во избежание попадания в дыхательные пути или пищеварительный тракт ребенка, мелкие предметы и игрушки с мелкими деталями (бусинки, пуговицы и т. п.), лекарственные средства, продукты питания. </w:t>
      </w:r>
    </w:p>
    <w:p w14:paraId="511528C7" w14:textId="7AD8D781" w:rsidR="00556A27" w:rsidRPr="00B673FD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5.7. Родителям и работникам ОУ запрещается курение в помещениях и на территории ОУ. </w:t>
      </w:r>
    </w:p>
    <w:p w14:paraId="1CA59194" w14:textId="14A3C725" w:rsidR="00974CB7" w:rsidRPr="00B673FD" w:rsidRDefault="00556A2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5.8. Запрещается въезд на территорию ОУ на личном автотранспорте или такси. При парковке личного автотранспорта необходимо оставлять свободным подъезд к воротам ОУ для въезда и выезда на территорию продуктового, медицинского, аварийного транспорта</w:t>
      </w:r>
    </w:p>
    <w:p w14:paraId="0EFF9D82" w14:textId="77777777" w:rsidR="00974CB7" w:rsidRPr="00B673FD" w:rsidRDefault="00974CB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</w:p>
    <w:p w14:paraId="0E953FED" w14:textId="40898BBE" w:rsidR="001D3703" w:rsidRPr="00B673FD" w:rsidRDefault="00974CB7" w:rsidP="00EE6471">
      <w:pPr>
        <w:tabs>
          <w:tab w:val="left" w:pos="647"/>
          <w:tab w:val="left" w:pos="1134"/>
        </w:tabs>
        <w:spacing w:before="36"/>
        <w:ind w:right="3"/>
        <w:jc w:val="center"/>
        <w:rPr>
          <w:b/>
          <w:bCs/>
          <w:sz w:val="24"/>
          <w:szCs w:val="24"/>
        </w:rPr>
      </w:pPr>
      <w:r w:rsidRPr="00B673FD">
        <w:rPr>
          <w:b/>
          <w:bCs/>
          <w:sz w:val="24"/>
          <w:szCs w:val="24"/>
        </w:rPr>
        <w:t xml:space="preserve">6. </w:t>
      </w:r>
      <w:r w:rsidR="005242E8" w:rsidRPr="00B673FD">
        <w:rPr>
          <w:b/>
          <w:bCs/>
          <w:sz w:val="24"/>
          <w:szCs w:val="24"/>
        </w:rPr>
        <w:t>ОРГАНИЗАЦИЯ</w:t>
      </w:r>
      <w:r w:rsidR="005242E8" w:rsidRPr="00B673FD">
        <w:rPr>
          <w:b/>
          <w:bCs/>
          <w:spacing w:val="-2"/>
          <w:sz w:val="24"/>
          <w:szCs w:val="24"/>
        </w:rPr>
        <w:t xml:space="preserve"> </w:t>
      </w:r>
      <w:r w:rsidR="005242E8" w:rsidRPr="00B673FD">
        <w:rPr>
          <w:b/>
          <w:bCs/>
          <w:sz w:val="24"/>
          <w:szCs w:val="24"/>
        </w:rPr>
        <w:t>ПИТАНИЯ</w:t>
      </w:r>
    </w:p>
    <w:p w14:paraId="3A154610" w14:textId="6904E529" w:rsidR="00974CB7" w:rsidRPr="00B673FD" w:rsidRDefault="00974CB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6.1. 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действующих в Российской Федерации законодательных актов, регламентирующих организацию общественного питания, в том числе, в дошкольных учреждениях. </w:t>
      </w:r>
    </w:p>
    <w:p w14:paraId="09338FE7" w14:textId="08230DC5" w:rsidR="00974CB7" w:rsidRPr="00B673FD" w:rsidRDefault="00974CB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6.2. ОУ обеспечивает доступность ежедневной информации по питанию детей (меню) при входе в ОУ для ознакомления родителей (законных представителей) воспитанников.</w:t>
      </w:r>
    </w:p>
    <w:p w14:paraId="078E6F6E" w14:textId="615335E5" w:rsidR="00974CB7" w:rsidRPr="00B673FD" w:rsidRDefault="00974CB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6.3. Для организации питьевого режима </w:t>
      </w:r>
      <w:r w:rsidR="001D2C9D" w:rsidRPr="00B673FD">
        <w:rPr>
          <w:sz w:val="24"/>
          <w:szCs w:val="24"/>
        </w:rPr>
        <w:t>воспитанников</w:t>
      </w:r>
      <w:r w:rsidRPr="00B673FD">
        <w:rPr>
          <w:sz w:val="24"/>
          <w:szCs w:val="24"/>
        </w:rPr>
        <w:t xml:space="preserve"> используется охлажденная кипяченая питьевая вода, смена воды производится не реже, чем каждые 3 часа в соответствии с графиком, утвержденным приказом заведующего. </w:t>
      </w:r>
    </w:p>
    <w:p w14:paraId="4EFF0FC6" w14:textId="334DFE17" w:rsidR="00FC1953" w:rsidRDefault="00974CB7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>6.4. Контроль за организацией и качеством питания (качество поставляемых продуктов питания, закладкой продуктов при приготовлении пищи,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комиссия, назначенная приказом заведующего ОУ.</w:t>
      </w:r>
    </w:p>
    <w:p w14:paraId="521989A7" w14:textId="77777777" w:rsidR="00EE6471" w:rsidRPr="00B673FD" w:rsidRDefault="00EE6471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</w:p>
    <w:p w14:paraId="4D90FC2C" w14:textId="77777777" w:rsidR="00FC1953" w:rsidRPr="00B673FD" w:rsidRDefault="00FC1953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</w:p>
    <w:p w14:paraId="5BC0887F" w14:textId="393DD190" w:rsidR="001D3703" w:rsidRPr="00B673FD" w:rsidRDefault="00FC1953" w:rsidP="00EE6471">
      <w:pPr>
        <w:tabs>
          <w:tab w:val="left" w:pos="647"/>
          <w:tab w:val="left" w:pos="1134"/>
        </w:tabs>
        <w:spacing w:before="36"/>
        <w:ind w:right="3"/>
        <w:jc w:val="center"/>
        <w:rPr>
          <w:b/>
          <w:bCs/>
          <w:sz w:val="24"/>
          <w:szCs w:val="24"/>
        </w:rPr>
      </w:pPr>
      <w:r w:rsidRPr="00B673FD">
        <w:rPr>
          <w:b/>
          <w:bCs/>
          <w:sz w:val="24"/>
          <w:szCs w:val="24"/>
        </w:rPr>
        <w:lastRenderedPageBreak/>
        <w:t xml:space="preserve">7. </w:t>
      </w:r>
      <w:r w:rsidR="005242E8" w:rsidRPr="00B673FD">
        <w:rPr>
          <w:b/>
          <w:bCs/>
          <w:sz w:val="24"/>
          <w:szCs w:val="24"/>
        </w:rPr>
        <w:t>ПРАВА</w:t>
      </w:r>
      <w:r w:rsidR="005242E8" w:rsidRPr="00B673FD">
        <w:rPr>
          <w:b/>
          <w:bCs/>
          <w:spacing w:val="-2"/>
          <w:sz w:val="24"/>
          <w:szCs w:val="24"/>
        </w:rPr>
        <w:t xml:space="preserve"> </w:t>
      </w:r>
      <w:r w:rsidR="005242E8" w:rsidRPr="00B673FD">
        <w:rPr>
          <w:b/>
          <w:bCs/>
          <w:sz w:val="24"/>
          <w:szCs w:val="24"/>
        </w:rPr>
        <w:t>ВОСПИТАННИКОВ</w:t>
      </w:r>
    </w:p>
    <w:p w14:paraId="04415F42" w14:textId="573B003D" w:rsidR="001D3703" w:rsidRPr="008A3538" w:rsidRDefault="0068610C" w:rsidP="00583367">
      <w:pPr>
        <w:tabs>
          <w:tab w:val="left" w:pos="647"/>
          <w:tab w:val="left" w:pos="1134"/>
        </w:tabs>
        <w:spacing w:before="36"/>
        <w:ind w:right="3" w:firstLine="567"/>
        <w:jc w:val="both"/>
        <w:rPr>
          <w:sz w:val="24"/>
          <w:szCs w:val="24"/>
        </w:rPr>
      </w:pPr>
      <w:r w:rsidRPr="00B673FD">
        <w:rPr>
          <w:sz w:val="24"/>
          <w:szCs w:val="24"/>
        </w:rPr>
        <w:t xml:space="preserve">7.1. </w:t>
      </w:r>
      <w:r w:rsidR="00F177BA" w:rsidRPr="00B673FD">
        <w:rPr>
          <w:sz w:val="24"/>
          <w:szCs w:val="24"/>
        </w:rPr>
        <w:t>ОУ реализует право воспитанников на безопасность, охрану жизни,</w:t>
      </w:r>
      <w:r w:rsidR="00F177BA" w:rsidRPr="008A3538">
        <w:rPr>
          <w:sz w:val="24"/>
          <w:szCs w:val="24"/>
        </w:rPr>
        <w:t xml:space="preserve"> физического и психического здоровья, присмотр и уход, на качественное образование в соответствии с ФГОС дошкольного</w:t>
      </w:r>
      <w:r w:rsidR="00F177BA" w:rsidRPr="008A3538">
        <w:rPr>
          <w:spacing w:val="-2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образования.</w:t>
      </w:r>
    </w:p>
    <w:p w14:paraId="5AF028C3" w14:textId="41C9CC42" w:rsidR="001D3703" w:rsidRPr="008A3538" w:rsidRDefault="0068610C" w:rsidP="00583367">
      <w:pPr>
        <w:tabs>
          <w:tab w:val="left" w:pos="647"/>
          <w:tab w:val="left" w:pos="1134"/>
        </w:tabs>
        <w:spacing w:before="1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7.2. </w:t>
      </w:r>
      <w:r w:rsidR="00706BFC" w:rsidRPr="008A3538">
        <w:rPr>
          <w:sz w:val="24"/>
          <w:szCs w:val="24"/>
        </w:rPr>
        <w:t>Воспитанники</w:t>
      </w:r>
      <w:r w:rsidR="00F177BA" w:rsidRPr="008A3538">
        <w:rPr>
          <w:sz w:val="24"/>
          <w:szCs w:val="24"/>
        </w:rPr>
        <w:t>, посещающие ОУ, имеют</w:t>
      </w:r>
      <w:r w:rsidR="00F177BA" w:rsidRPr="008A3538">
        <w:rPr>
          <w:spacing w:val="-4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право</w:t>
      </w:r>
      <w:r w:rsidR="00FC1953" w:rsidRPr="008A3538">
        <w:rPr>
          <w:sz w:val="24"/>
          <w:szCs w:val="24"/>
        </w:rPr>
        <w:t xml:space="preserve"> на</w:t>
      </w:r>
      <w:r w:rsidR="00F177BA" w:rsidRPr="008A3538">
        <w:rPr>
          <w:sz w:val="24"/>
          <w:szCs w:val="24"/>
        </w:rPr>
        <w:t>:</w:t>
      </w:r>
    </w:p>
    <w:p w14:paraId="4A58AD1C" w14:textId="38EDEB4D" w:rsidR="001D3703" w:rsidRPr="008A3538" w:rsidRDefault="003A5254" w:rsidP="00583367">
      <w:pPr>
        <w:pStyle w:val="a4"/>
        <w:tabs>
          <w:tab w:val="left" w:pos="503"/>
          <w:tab w:val="left" w:pos="1134"/>
        </w:tabs>
        <w:spacing w:before="40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 xml:space="preserve">предоставление условий для </w:t>
      </w:r>
      <w:r w:rsidR="00FC1953" w:rsidRPr="008A3538">
        <w:rPr>
          <w:sz w:val="24"/>
          <w:szCs w:val="24"/>
        </w:rPr>
        <w:t xml:space="preserve">качественного образования и </w:t>
      </w:r>
      <w:r w:rsidR="00F177BA" w:rsidRPr="008A3538">
        <w:rPr>
          <w:sz w:val="24"/>
          <w:szCs w:val="24"/>
        </w:rPr>
        <w:t>разностороннего развития с учетом возрастных и индивидуальных особенностей;</w:t>
      </w:r>
    </w:p>
    <w:p w14:paraId="46F5F712" w14:textId="6ABDF8FF" w:rsidR="001D3703" w:rsidRPr="008A3538" w:rsidRDefault="003A5254" w:rsidP="00583367">
      <w:pPr>
        <w:pStyle w:val="a4"/>
        <w:tabs>
          <w:tab w:val="left" w:pos="501"/>
          <w:tab w:val="left" w:pos="503"/>
        </w:tabs>
        <w:spacing w:before="76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 xml:space="preserve">получение психолого-педагогической, </w:t>
      </w:r>
      <w:r w:rsidR="00FC1953" w:rsidRPr="008A3538">
        <w:rPr>
          <w:sz w:val="24"/>
          <w:szCs w:val="24"/>
        </w:rPr>
        <w:t xml:space="preserve">медицинской и </w:t>
      </w:r>
      <w:r w:rsidR="00F177BA" w:rsidRPr="008A3538">
        <w:rPr>
          <w:sz w:val="24"/>
          <w:szCs w:val="24"/>
        </w:rPr>
        <w:t>логопедической</w:t>
      </w:r>
      <w:r w:rsidR="00FC1953" w:rsidRPr="008A3538">
        <w:rPr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помощи при обучении по адаптированной образовательной программе дошкольного</w:t>
      </w:r>
      <w:r w:rsidR="00F177BA" w:rsidRPr="008A3538">
        <w:rPr>
          <w:spacing w:val="-11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образования;</w:t>
      </w:r>
    </w:p>
    <w:p w14:paraId="65143698" w14:textId="77777777" w:rsidR="001D3703" w:rsidRPr="008A3538" w:rsidRDefault="003A5254" w:rsidP="00583367">
      <w:pPr>
        <w:pStyle w:val="a4"/>
        <w:tabs>
          <w:tab w:val="left" w:pos="501"/>
          <w:tab w:val="left" w:pos="503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охрану жизни и</w:t>
      </w:r>
      <w:r w:rsidR="00F177BA" w:rsidRPr="008A3538">
        <w:rPr>
          <w:spacing w:val="-10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здоровья;</w:t>
      </w:r>
    </w:p>
    <w:p w14:paraId="537F42E1" w14:textId="5113381A" w:rsidR="001D3703" w:rsidRPr="008A3538" w:rsidRDefault="003A5254" w:rsidP="00583367">
      <w:pPr>
        <w:pStyle w:val="a4"/>
        <w:tabs>
          <w:tab w:val="left" w:pos="501"/>
          <w:tab w:val="left" w:pos="503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</w:t>
      </w:r>
      <w:r w:rsidR="00F177BA" w:rsidRPr="008A3538">
        <w:rPr>
          <w:spacing w:val="-5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мероприятиях;</w:t>
      </w:r>
    </w:p>
    <w:p w14:paraId="54358D86" w14:textId="77777777" w:rsidR="001D3703" w:rsidRPr="008A3538" w:rsidRDefault="003A5254" w:rsidP="00583367">
      <w:pPr>
        <w:pStyle w:val="a4"/>
        <w:tabs>
          <w:tab w:val="left" w:pos="501"/>
          <w:tab w:val="left" w:pos="503"/>
        </w:tabs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>поощрение за успехи в образовательной, творческой, спортивной</w:t>
      </w:r>
      <w:r w:rsidR="00F177BA" w:rsidRPr="008A3538">
        <w:rPr>
          <w:spacing w:val="-8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деятельности;</w:t>
      </w:r>
    </w:p>
    <w:p w14:paraId="25833B14" w14:textId="5FDC48E2" w:rsidR="0074246D" w:rsidRPr="008A3538" w:rsidRDefault="003A5254" w:rsidP="00583367">
      <w:pPr>
        <w:pStyle w:val="a4"/>
        <w:tabs>
          <w:tab w:val="left" w:pos="503"/>
        </w:tabs>
        <w:spacing w:before="38"/>
        <w:ind w:left="0" w:right="3" w:firstLine="567"/>
        <w:rPr>
          <w:sz w:val="24"/>
          <w:szCs w:val="24"/>
        </w:rPr>
      </w:pPr>
      <w:r w:rsidRPr="008A3538">
        <w:rPr>
          <w:sz w:val="24"/>
          <w:szCs w:val="24"/>
        </w:rPr>
        <w:t xml:space="preserve">- </w:t>
      </w:r>
      <w:r w:rsidR="00F177BA" w:rsidRPr="008A3538">
        <w:rPr>
          <w:sz w:val="24"/>
          <w:szCs w:val="24"/>
        </w:rPr>
        <w:t xml:space="preserve">бесплатное пользование необходимыми учебными пособиями, средствами </w:t>
      </w:r>
      <w:r w:rsidR="00FC1953" w:rsidRPr="008A3538">
        <w:rPr>
          <w:sz w:val="24"/>
          <w:szCs w:val="24"/>
        </w:rPr>
        <w:t>обуче</w:t>
      </w:r>
      <w:r w:rsidR="00F177BA" w:rsidRPr="008A3538">
        <w:rPr>
          <w:sz w:val="24"/>
          <w:szCs w:val="24"/>
        </w:rPr>
        <w:t xml:space="preserve">ния и воспитания, предусмотренными реализуемой в ОУ </w:t>
      </w:r>
      <w:r w:rsidR="0074246D" w:rsidRPr="008A3538">
        <w:rPr>
          <w:sz w:val="24"/>
          <w:szCs w:val="24"/>
        </w:rPr>
        <w:t>Образовательной программы дошкольного образования, Образовательной программы дошкольного образования, адаптированной для воспитанников с ограниченными возможностями здоровья и адаптированной Образовательной программой дошкольного образования с ограниченными возможностями здоровья</w:t>
      </w:r>
      <w:r w:rsidR="00FC1953" w:rsidRPr="008A3538">
        <w:rPr>
          <w:sz w:val="24"/>
          <w:szCs w:val="24"/>
        </w:rPr>
        <w:t>.</w:t>
      </w:r>
    </w:p>
    <w:p w14:paraId="3409AE1F" w14:textId="71643CA2" w:rsidR="001D3703" w:rsidRPr="008A3538" w:rsidRDefault="00FC1953" w:rsidP="00EE6471">
      <w:pPr>
        <w:pStyle w:val="a4"/>
        <w:tabs>
          <w:tab w:val="left" w:pos="503"/>
        </w:tabs>
        <w:ind w:left="0" w:right="3"/>
        <w:jc w:val="center"/>
        <w:rPr>
          <w:b/>
          <w:bCs/>
          <w:sz w:val="24"/>
          <w:szCs w:val="24"/>
        </w:rPr>
      </w:pPr>
      <w:r w:rsidRPr="008A3538">
        <w:rPr>
          <w:b/>
          <w:bCs/>
          <w:sz w:val="24"/>
          <w:szCs w:val="24"/>
        </w:rPr>
        <w:t xml:space="preserve">8. </w:t>
      </w:r>
      <w:r w:rsidR="005242E8" w:rsidRPr="008A3538">
        <w:rPr>
          <w:b/>
          <w:bCs/>
          <w:sz w:val="24"/>
          <w:szCs w:val="24"/>
        </w:rPr>
        <w:t>ПООЩРЕНИЕ И ДИСЦИПЛИНАРНОЕ</w:t>
      </w:r>
      <w:r w:rsidR="005242E8" w:rsidRPr="008A3538">
        <w:rPr>
          <w:b/>
          <w:bCs/>
          <w:spacing w:val="-1"/>
          <w:sz w:val="24"/>
          <w:szCs w:val="24"/>
        </w:rPr>
        <w:t xml:space="preserve"> </w:t>
      </w:r>
      <w:r w:rsidR="005242E8" w:rsidRPr="008A3538">
        <w:rPr>
          <w:b/>
          <w:bCs/>
          <w:sz w:val="24"/>
          <w:szCs w:val="24"/>
        </w:rPr>
        <w:t>ВОЗДЕЙСТВИЕ</w:t>
      </w:r>
    </w:p>
    <w:p w14:paraId="7269A896" w14:textId="3392E276" w:rsidR="001D3703" w:rsidRPr="008A3538" w:rsidRDefault="00F26F43" w:rsidP="00583367">
      <w:pPr>
        <w:tabs>
          <w:tab w:val="left" w:pos="647"/>
        </w:tabs>
        <w:spacing w:before="36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8.1. </w:t>
      </w:r>
      <w:r w:rsidR="00F177BA" w:rsidRPr="008A3538">
        <w:rPr>
          <w:sz w:val="24"/>
          <w:szCs w:val="24"/>
        </w:rPr>
        <w:t xml:space="preserve">Меры дисциплинарного взыскания к </w:t>
      </w:r>
      <w:r w:rsidR="00706BFC" w:rsidRPr="008A3538">
        <w:rPr>
          <w:sz w:val="24"/>
          <w:szCs w:val="24"/>
        </w:rPr>
        <w:t>воспитанникам</w:t>
      </w:r>
      <w:r w:rsidR="00F177BA" w:rsidRPr="008A3538">
        <w:rPr>
          <w:sz w:val="24"/>
          <w:szCs w:val="24"/>
        </w:rPr>
        <w:t xml:space="preserve"> ОУ не</w:t>
      </w:r>
      <w:r w:rsidR="00F177BA" w:rsidRPr="008A3538">
        <w:rPr>
          <w:spacing w:val="-4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применяются.</w:t>
      </w:r>
    </w:p>
    <w:p w14:paraId="5A756DB7" w14:textId="1D9419B4" w:rsidR="001D3703" w:rsidRPr="008A3538" w:rsidRDefault="00F26F43" w:rsidP="00583367">
      <w:pPr>
        <w:tabs>
          <w:tab w:val="left" w:pos="647"/>
        </w:tabs>
        <w:spacing w:before="41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8.2. </w:t>
      </w:r>
      <w:r w:rsidR="00F177BA" w:rsidRPr="008A3538">
        <w:rPr>
          <w:sz w:val="24"/>
          <w:szCs w:val="24"/>
        </w:rPr>
        <w:t xml:space="preserve">Применение физического и (или) психического насилия по отношению к </w:t>
      </w:r>
      <w:r w:rsidR="003267CF" w:rsidRPr="008A3538">
        <w:rPr>
          <w:sz w:val="24"/>
          <w:szCs w:val="24"/>
        </w:rPr>
        <w:t>воспитанникам</w:t>
      </w:r>
      <w:r w:rsidR="00F177BA" w:rsidRPr="008A3538">
        <w:rPr>
          <w:sz w:val="24"/>
          <w:szCs w:val="24"/>
        </w:rPr>
        <w:t xml:space="preserve"> О</w:t>
      </w:r>
      <w:r w:rsidR="002B0F40">
        <w:rPr>
          <w:sz w:val="24"/>
          <w:szCs w:val="24"/>
        </w:rPr>
        <w:t>У</w:t>
      </w:r>
      <w:r w:rsidR="00F177BA" w:rsidRPr="008A3538">
        <w:rPr>
          <w:sz w:val="24"/>
          <w:szCs w:val="24"/>
        </w:rPr>
        <w:t xml:space="preserve"> не</w:t>
      </w:r>
      <w:r w:rsidR="00F177BA" w:rsidRPr="008A3538">
        <w:rPr>
          <w:spacing w:val="-3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допускается.</w:t>
      </w:r>
    </w:p>
    <w:p w14:paraId="65FEDC9F" w14:textId="046A841C" w:rsidR="001D3703" w:rsidRPr="008A3538" w:rsidRDefault="00F26F43" w:rsidP="00583367">
      <w:pPr>
        <w:tabs>
          <w:tab w:val="left" w:pos="647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8.3. </w:t>
      </w:r>
      <w:r w:rsidR="00F177BA" w:rsidRPr="008A3538">
        <w:rPr>
          <w:sz w:val="24"/>
          <w:szCs w:val="24"/>
        </w:rPr>
        <w:t xml:space="preserve">Дисциплина в ОУ поддерживается на основе </w:t>
      </w:r>
      <w:r w:rsidR="00FC1953" w:rsidRPr="008A3538">
        <w:rPr>
          <w:sz w:val="24"/>
          <w:szCs w:val="24"/>
        </w:rPr>
        <w:t xml:space="preserve">взаимного </w:t>
      </w:r>
      <w:r w:rsidR="00F177BA" w:rsidRPr="008A3538">
        <w:rPr>
          <w:sz w:val="24"/>
          <w:szCs w:val="24"/>
        </w:rPr>
        <w:t xml:space="preserve">уважения человеческого достоинства всех участников образовательных отношений в соответствии с Уставом учреждения, договором с родителями (законными представителями) </w:t>
      </w:r>
      <w:r w:rsidR="003267CF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>, настоящими Правилами.</w:t>
      </w:r>
    </w:p>
    <w:p w14:paraId="7D62A31D" w14:textId="2A4595A8" w:rsidR="001D3703" w:rsidRPr="008A3538" w:rsidRDefault="00F26F43" w:rsidP="00583367">
      <w:pPr>
        <w:tabs>
          <w:tab w:val="left" w:pos="647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8.4. </w:t>
      </w:r>
      <w:r w:rsidR="00F177BA" w:rsidRPr="008A3538">
        <w:rPr>
          <w:sz w:val="24"/>
          <w:szCs w:val="24"/>
        </w:rPr>
        <w:t xml:space="preserve">Поощрение </w:t>
      </w:r>
      <w:r w:rsidR="003267CF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призов в соответствии с реализуемой в ОУ Образовательн</w:t>
      </w:r>
      <w:r w:rsidR="00FC1953" w:rsidRPr="008A3538">
        <w:rPr>
          <w:sz w:val="24"/>
          <w:szCs w:val="24"/>
        </w:rPr>
        <w:t>ыми</w:t>
      </w:r>
      <w:r w:rsidR="00F177BA" w:rsidRPr="008A3538">
        <w:rPr>
          <w:sz w:val="24"/>
          <w:szCs w:val="24"/>
        </w:rPr>
        <w:t xml:space="preserve"> программ</w:t>
      </w:r>
      <w:r w:rsidR="00FC1953" w:rsidRPr="008A3538">
        <w:rPr>
          <w:sz w:val="24"/>
          <w:szCs w:val="24"/>
        </w:rPr>
        <w:t>ами</w:t>
      </w:r>
      <w:r w:rsidR="00F177BA" w:rsidRPr="008A3538">
        <w:rPr>
          <w:sz w:val="24"/>
          <w:szCs w:val="24"/>
        </w:rPr>
        <w:t xml:space="preserve"> дошкольного образования и возрастом</w:t>
      </w:r>
      <w:r w:rsidR="00F177BA" w:rsidRPr="008A3538">
        <w:rPr>
          <w:spacing w:val="-2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детей.</w:t>
      </w:r>
    </w:p>
    <w:p w14:paraId="4D5731FD" w14:textId="2525940C" w:rsidR="00FC1953" w:rsidRPr="008A3538" w:rsidRDefault="00FC1953" w:rsidP="00583367">
      <w:pPr>
        <w:tabs>
          <w:tab w:val="left" w:pos="647"/>
        </w:tabs>
        <w:ind w:right="3" w:firstLine="567"/>
        <w:jc w:val="both"/>
        <w:rPr>
          <w:sz w:val="24"/>
          <w:szCs w:val="24"/>
        </w:rPr>
      </w:pPr>
    </w:p>
    <w:p w14:paraId="296EF429" w14:textId="4959F1E8" w:rsidR="008A3538" w:rsidRPr="008A3538" w:rsidRDefault="008A3538" w:rsidP="00EE6471">
      <w:pPr>
        <w:tabs>
          <w:tab w:val="left" w:pos="647"/>
        </w:tabs>
        <w:spacing w:before="38"/>
        <w:ind w:right="3"/>
        <w:jc w:val="center"/>
        <w:rPr>
          <w:b/>
          <w:bCs/>
          <w:sz w:val="24"/>
          <w:szCs w:val="24"/>
        </w:rPr>
      </w:pPr>
      <w:r w:rsidRPr="008A3538">
        <w:rPr>
          <w:b/>
          <w:bCs/>
          <w:sz w:val="24"/>
          <w:szCs w:val="24"/>
        </w:rPr>
        <w:t xml:space="preserve">9. </w:t>
      </w:r>
      <w:r w:rsidR="005242E8" w:rsidRPr="008A3538">
        <w:rPr>
          <w:b/>
          <w:bCs/>
          <w:sz w:val="24"/>
          <w:szCs w:val="24"/>
        </w:rPr>
        <w:t>ЗАКЛЮЧИТЕЛЬНЫЕ ПОЛОЖЕНИЯ</w:t>
      </w:r>
    </w:p>
    <w:p w14:paraId="4173714D" w14:textId="624919C8" w:rsidR="00FC1953" w:rsidRPr="008A3538" w:rsidRDefault="00F26F43" w:rsidP="00583367">
      <w:pPr>
        <w:tabs>
          <w:tab w:val="left" w:pos="647"/>
        </w:tabs>
        <w:spacing w:before="38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9.1. </w:t>
      </w:r>
      <w:r w:rsidR="00FC1953" w:rsidRPr="008A3538">
        <w:rPr>
          <w:sz w:val="24"/>
          <w:szCs w:val="24"/>
        </w:rPr>
        <w:t>Участники образовательных отношений обязаны осуществлять эффективное взаимодействие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14:paraId="51F1ED2D" w14:textId="0D405844" w:rsidR="001D3703" w:rsidRPr="008A3538" w:rsidRDefault="00F26F43" w:rsidP="00583367">
      <w:pPr>
        <w:tabs>
          <w:tab w:val="left" w:pos="647"/>
        </w:tabs>
        <w:spacing w:before="38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9.2. </w:t>
      </w:r>
      <w:r w:rsidR="00F177BA" w:rsidRPr="008A3538">
        <w:rPr>
          <w:sz w:val="24"/>
          <w:szCs w:val="24"/>
        </w:rPr>
        <w:t>По вопросам образования и развития детей, обеспечения присмотра и ухода за детьми родители (законные представители) воспитанников могут обращаться за консультацией к администрации учреждения, педагогам</w:t>
      </w:r>
      <w:r w:rsidR="005242E8" w:rsidRPr="005242E8">
        <w:rPr>
          <w:sz w:val="24"/>
          <w:szCs w:val="24"/>
        </w:rPr>
        <w:t xml:space="preserve"> </w:t>
      </w:r>
      <w:r w:rsidR="005242E8" w:rsidRPr="008A3538">
        <w:rPr>
          <w:sz w:val="24"/>
          <w:szCs w:val="24"/>
        </w:rPr>
        <w:t>ОУ</w:t>
      </w:r>
      <w:r w:rsidR="00F177BA" w:rsidRPr="008A3538">
        <w:rPr>
          <w:sz w:val="24"/>
          <w:szCs w:val="24"/>
        </w:rPr>
        <w:t>, медицинским работникам.</w:t>
      </w:r>
    </w:p>
    <w:p w14:paraId="4924C1E5" w14:textId="77777777" w:rsidR="001D3703" w:rsidRPr="008A3538" w:rsidRDefault="00F26F43" w:rsidP="00583367">
      <w:pPr>
        <w:tabs>
          <w:tab w:val="left" w:pos="707"/>
        </w:tabs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9.3. </w:t>
      </w:r>
      <w:r w:rsidR="00F177BA" w:rsidRPr="008A3538">
        <w:rPr>
          <w:sz w:val="24"/>
          <w:szCs w:val="24"/>
        </w:rPr>
        <w:t>Все спорные и конфликтные ситуации разрешаются только в отсутствии</w:t>
      </w:r>
      <w:r w:rsidR="00F177BA" w:rsidRPr="008A3538">
        <w:rPr>
          <w:spacing w:val="-20"/>
          <w:sz w:val="24"/>
          <w:szCs w:val="24"/>
        </w:rPr>
        <w:t xml:space="preserve">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>.</w:t>
      </w:r>
    </w:p>
    <w:p w14:paraId="222F5346" w14:textId="66157A72" w:rsidR="001D3703" w:rsidRPr="008A3538" w:rsidRDefault="00F26F43" w:rsidP="00583367">
      <w:pPr>
        <w:tabs>
          <w:tab w:val="left" w:pos="647"/>
        </w:tabs>
        <w:spacing w:before="43"/>
        <w:ind w:right="3" w:firstLine="567"/>
        <w:jc w:val="both"/>
        <w:rPr>
          <w:sz w:val="24"/>
          <w:szCs w:val="24"/>
        </w:rPr>
      </w:pPr>
      <w:r w:rsidRPr="008A3538">
        <w:rPr>
          <w:sz w:val="24"/>
          <w:szCs w:val="24"/>
        </w:rPr>
        <w:t xml:space="preserve">9.4. </w:t>
      </w:r>
      <w:r w:rsidR="00F177BA" w:rsidRPr="008A3538">
        <w:rPr>
          <w:sz w:val="24"/>
          <w:szCs w:val="24"/>
        </w:rPr>
        <w:t xml:space="preserve">Для разрешения возникающих спорных или конфликтных ситуаций, защиты прав и интересов детей родители (законные представители) </w:t>
      </w:r>
      <w:r w:rsidR="00706BFC" w:rsidRPr="008A3538">
        <w:rPr>
          <w:sz w:val="24"/>
          <w:szCs w:val="24"/>
        </w:rPr>
        <w:t>воспитанников</w:t>
      </w:r>
      <w:r w:rsidR="00F177BA" w:rsidRPr="008A3538">
        <w:rPr>
          <w:sz w:val="24"/>
          <w:szCs w:val="24"/>
        </w:rPr>
        <w:t xml:space="preserve"> имеют право обращаться в Комиссию по урегулированию споров между участниками образовательных отношений, созданную в ОУ в соответствии со ст. 45 Федерального закона РФ от 29.12.2012 № 273-ФЗ «Об образовании в Российской</w:t>
      </w:r>
      <w:r w:rsidR="00F177BA" w:rsidRPr="008A3538">
        <w:rPr>
          <w:spacing w:val="-3"/>
          <w:sz w:val="24"/>
          <w:szCs w:val="24"/>
        </w:rPr>
        <w:t xml:space="preserve"> </w:t>
      </w:r>
      <w:r w:rsidR="00F177BA" w:rsidRPr="008A3538">
        <w:rPr>
          <w:sz w:val="24"/>
          <w:szCs w:val="24"/>
        </w:rPr>
        <w:t>Федерации».</w:t>
      </w:r>
    </w:p>
    <w:p w14:paraId="485CD846" w14:textId="62760FA7" w:rsidR="00FC1953" w:rsidRDefault="00FC1953" w:rsidP="00583367">
      <w:pPr>
        <w:tabs>
          <w:tab w:val="left" w:pos="647"/>
        </w:tabs>
        <w:spacing w:before="43"/>
        <w:ind w:right="3" w:firstLine="567"/>
        <w:jc w:val="both"/>
        <w:rPr>
          <w:sz w:val="24"/>
          <w:szCs w:val="24"/>
        </w:rPr>
      </w:pPr>
    </w:p>
    <w:p w14:paraId="66437646" w14:textId="451D37E4" w:rsidR="001B78AA" w:rsidRDefault="001B78AA" w:rsidP="00583367">
      <w:pPr>
        <w:tabs>
          <w:tab w:val="left" w:pos="647"/>
        </w:tabs>
        <w:spacing w:before="43"/>
        <w:ind w:right="3" w:firstLine="567"/>
        <w:jc w:val="both"/>
        <w:rPr>
          <w:sz w:val="24"/>
          <w:szCs w:val="24"/>
        </w:rPr>
      </w:pPr>
    </w:p>
    <w:p w14:paraId="18AB250C" w14:textId="78B900F1" w:rsidR="001B78AA" w:rsidRDefault="001B78AA" w:rsidP="00583367">
      <w:pPr>
        <w:tabs>
          <w:tab w:val="left" w:pos="647"/>
        </w:tabs>
        <w:spacing w:before="43"/>
        <w:ind w:right="3" w:firstLine="567"/>
        <w:jc w:val="both"/>
        <w:rPr>
          <w:sz w:val="24"/>
          <w:szCs w:val="24"/>
        </w:rPr>
      </w:pPr>
    </w:p>
    <w:p w14:paraId="23A49178" w14:textId="6CEE3B28" w:rsidR="001B78AA" w:rsidRPr="00586D57" w:rsidRDefault="001B78AA" w:rsidP="001B78AA">
      <w:pPr>
        <w:ind w:firstLine="567"/>
        <w:jc w:val="both"/>
        <w:rPr>
          <w:b/>
          <w:sz w:val="24"/>
          <w:szCs w:val="24"/>
        </w:rPr>
      </w:pPr>
      <w:r w:rsidRPr="00586D57">
        <w:rPr>
          <w:b/>
          <w:sz w:val="24"/>
          <w:szCs w:val="24"/>
        </w:rPr>
        <w:lastRenderedPageBreak/>
        <w:t>ОЗНАКОМЛЕН(А) и СОГЛАСЕН(НА):</w:t>
      </w:r>
    </w:p>
    <w:p w14:paraId="7B6D5B51" w14:textId="77777777" w:rsidR="001B78AA" w:rsidRDefault="001B78AA" w:rsidP="001B78AA">
      <w:pPr>
        <w:ind w:firstLine="567"/>
        <w:jc w:val="both"/>
        <w:rPr>
          <w:bCs/>
          <w:sz w:val="24"/>
          <w:szCs w:val="24"/>
        </w:rPr>
      </w:pPr>
      <w:r w:rsidRPr="00D03349">
        <w:rPr>
          <w:sz w:val="24"/>
          <w:szCs w:val="24"/>
        </w:rPr>
        <w:t xml:space="preserve">- Порядок оформления возникновения, приостановления и прекращения образовательных отношений между </w:t>
      </w:r>
      <w:r w:rsidRPr="000E399A">
        <w:rPr>
          <w:sz w:val="24"/>
          <w:szCs w:val="24"/>
        </w:rPr>
        <w:t>Государственн</w:t>
      </w:r>
      <w:r>
        <w:rPr>
          <w:sz w:val="24"/>
          <w:szCs w:val="24"/>
        </w:rPr>
        <w:t>ым</w:t>
      </w:r>
      <w:r w:rsidRPr="000E399A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Pr="000E399A">
        <w:rPr>
          <w:sz w:val="24"/>
          <w:szCs w:val="24"/>
        </w:rPr>
        <w:t xml:space="preserve"> дошкольн</w:t>
      </w:r>
      <w:r>
        <w:rPr>
          <w:sz w:val="24"/>
          <w:szCs w:val="24"/>
        </w:rPr>
        <w:t>ым</w:t>
      </w:r>
      <w:r w:rsidRPr="000E399A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0E399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0E399A">
        <w:rPr>
          <w:sz w:val="24"/>
          <w:szCs w:val="24"/>
        </w:rPr>
        <w:t xml:space="preserve"> детский сад №33 Выборгского района Санкт-Петербурга</w:t>
      </w:r>
      <w:r w:rsidRPr="00CF7C78">
        <w:rPr>
          <w:sz w:val="24"/>
          <w:szCs w:val="24"/>
        </w:rPr>
        <w:t xml:space="preserve"> </w:t>
      </w:r>
      <w:r w:rsidRPr="00D03349">
        <w:rPr>
          <w:sz w:val="24"/>
          <w:szCs w:val="24"/>
        </w:rPr>
        <w:t>и их родителями (законными представителями)</w:t>
      </w:r>
      <w:r>
        <w:rPr>
          <w:bCs/>
          <w:sz w:val="24"/>
          <w:szCs w:val="24"/>
        </w:rPr>
        <w:t>;</w:t>
      </w:r>
    </w:p>
    <w:p w14:paraId="2D553181" w14:textId="77777777" w:rsidR="001B78AA" w:rsidRPr="00011AB0" w:rsidRDefault="001B78AA" w:rsidP="001B78AA">
      <w:pPr>
        <w:ind w:firstLine="567"/>
        <w:jc w:val="both"/>
        <w:rPr>
          <w:sz w:val="24"/>
          <w:szCs w:val="24"/>
        </w:rPr>
      </w:pPr>
      <w:r w:rsidRPr="00D03349">
        <w:rPr>
          <w:bCs/>
          <w:sz w:val="24"/>
          <w:szCs w:val="24"/>
        </w:rPr>
        <w:t xml:space="preserve">- </w:t>
      </w:r>
      <w:r w:rsidRPr="00011AB0">
        <w:rPr>
          <w:sz w:val="24"/>
          <w:szCs w:val="24"/>
        </w:rPr>
        <w:t xml:space="preserve">Правила приема в </w:t>
      </w:r>
      <w:r w:rsidRPr="000E399A">
        <w:rPr>
          <w:sz w:val="24"/>
          <w:szCs w:val="24"/>
        </w:rPr>
        <w:t>Государственн</w:t>
      </w:r>
      <w:r>
        <w:rPr>
          <w:sz w:val="24"/>
          <w:szCs w:val="24"/>
        </w:rPr>
        <w:t>ое</w:t>
      </w:r>
      <w:r w:rsidRPr="000E399A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Pr="000E399A">
        <w:rPr>
          <w:sz w:val="24"/>
          <w:szCs w:val="24"/>
        </w:rPr>
        <w:t xml:space="preserve"> дошкольн</w:t>
      </w:r>
      <w:r>
        <w:rPr>
          <w:sz w:val="24"/>
          <w:szCs w:val="24"/>
        </w:rPr>
        <w:t>ое</w:t>
      </w:r>
      <w:r w:rsidRPr="000E399A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ое</w:t>
      </w:r>
      <w:r w:rsidRPr="000E399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0E399A">
        <w:rPr>
          <w:sz w:val="24"/>
          <w:szCs w:val="24"/>
        </w:rPr>
        <w:t xml:space="preserve"> детский сад №33 Выборгского района Санкт-Петербурга</w:t>
      </w:r>
      <w:r w:rsidRPr="00011AB0">
        <w:rPr>
          <w:sz w:val="24"/>
          <w:szCs w:val="24"/>
        </w:rPr>
        <w:t>;</w:t>
      </w:r>
    </w:p>
    <w:p w14:paraId="3858FE1A" w14:textId="77777777" w:rsidR="001B78AA" w:rsidRPr="00011AB0" w:rsidRDefault="001B78AA" w:rsidP="001B78AA">
      <w:pPr>
        <w:ind w:firstLine="567"/>
        <w:jc w:val="both"/>
        <w:rPr>
          <w:sz w:val="24"/>
          <w:szCs w:val="24"/>
        </w:rPr>
      </w:pPr>
      <w:r w:rsidRPr="00011A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1AB0">
        <w:rPr>
          <w:sz w:val="24"/>
          <w:szCs w:val="24"/>
        </w:rPr>
        <w:t>Правила внутреннего распорядка воспитанников Государственного</w:t>
      </w:r>
      <w:r w:rsidRPr="000E399A">
        <w:rPr>
          <w:sz w:val="24"/>
          <w:szCs w:val="24"/>
        </w:rPr>
        <w:t xml:space="preserve"> бюджетного дошкольного образовательного учреждения детский сад №33 Выборгского района Санкт-Петербурга</w:t>
      </w:r>
      <w:r w:rsidRPr="00011AB0">
        <w:rPr>
          <w:sz w:val="24"/>
          <w:szCs w:val="24"/>
        </w:rPr>
        <w:t>.</w:t>
      </w:r>
    </w:p>
    <w:p w14:paraId="4918F5EC" w14:textId="77777777" w:rsidR="001B78AA" w:rsidRDefault="001B78AA" w:rsidP="001B78AA">
      <w:pPr>
        <w:shd w:val="clear" w:color="auto" w:fill="FFFFFF"/>
        <w:tabs>
          <w:tab w:val="left" w:pos="0"/>
        </w:tabs>
        <w:ind w:firstLine="567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4165"/>
        <w:gridCol w:w="2410"/>
        <w:gridCol w:w="2398"/>
      </w:tblGrid>
      <w:tr w:rsidR="001B78AA" w:rsidRPr="007B1DE0" w14:paraId="1021E1EB" w14:textId="77777777" w:rsidTr="001B78AA">
        <w:trPr>
          <w:trHeight w:val="804"/>
        </w:trPr>
        <w:tc>
          <w:tcPr>
            <w:tcW w:w="659" w:type="dxa"/>
          </w:tcPr>
          <w:p w14:paraId="5D9F4DB4" w14:textId="77777777" w:rsidR="001B78AA" w:rsidRPr="007B1DE0" w:rsidRDefault="001B78AA" w:rsidP="001B638E">
            <w:pPr>
              <w:jc w:val="center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65" w:type="dxa"/>
          </w:tcPr>
          <w:p w14:paraId="4374CC9B" w14:textId="77777777" w:rsidR="001B78AA" w:rsidRPr="007B1DE0" w:rsidRDefault="001B78AA" w:rsidP="001B638E">
            <w:pPr>
              <w:jc w:val="center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10" w:type="dxa"/>
            <w:vAlign w:val="center"/>
          </w:tcPr>
          <w:p w14:paraId="72DA2475" w14:textId="77777777" w:rsidR="001B78AA" w:rsidRPr="007B1DE0" w:rsidRDefault="001B78AA" w:rsidP="001B638E">
            <w:pPr>
              <w:jc w:val="center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398" w:type="dxa"/>
            <w:vAlign w:val="center"/>
          </w:tcPr>
          <w:p w14:paraId="35B587A7" w14:textId="77777777" w:rsidR="001B78AA" w:rsidRPr="007B1DE0" w:rsidRDefault="001B78AA" w:rsidP="001B638E">
            <w:pPr>
              <w:jc w:val="center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1B78AA" w:rsidRPr="007B1DE0" w14:paraId="05376A3A" w14:textId="77777777" w:rsidTr="001B78AA">
        <w:trPr>
          <w:trHeight w:val="394"/>
        </w:trPr>
        <w:tc>
          <w:tcPr>
            <w:tcW w:w="659" w:type="dxa"/>
          </w:tcPr>
          <w:p w14:paraId="7EE4BC7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14:paraId="281E7DF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D24B4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29E127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1C6CB1F6" w14:textId="77777777" w:rsidTr="001B78AA">
        <w:trPr>
          <w:trHeight w:val="409"/>
        </w:trPr>
        <w:tc>
          <w:tcPr>
            <w:tcW w:w="659" w:type="dxa"/>
          </w:tcPr>
          <w:p w14:paraId="39F2E460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14:paraId="36301547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AD0A40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26F21B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58BC796C" w14:textId="77777777" w:rsidTr="001B78AA">
        <w:trPr>
          <w:trHeight w:val="409"/>
        </w:trPr>
        <w:tc>
          <w:tcPr>
            <w:tcW w:w="659" w:type="dxa"/>
          </w:tcPr>
          <w:p w14:paraId="10F3ED5B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14:paraId="78E57E5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2DD2D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3FE2ACA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41EC3D8E" w14:textId="77777777" w:rsidTr="001B78AA">
        <w:trPr>
          <w:trHeight w:val="409"/>
        </w:trPr>
        <w:tc>
          <w:tcPr>
            <w:tcW w:w="659" w:type="dxa"/>
          </w:tcPr>
          <w:p w14:paraId="518B0F9B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14:paraId="5EE2924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3DB35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5CD596B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00D19334" w14:textId="77777777" w:rsidTr="001B78AA">
        <w:trPr>
          <w:trHeight w:val="394"/>
        </w:trPr>
        <w:tc>
          <w:tcPr>
            <w:tcW w:w="659" w:type="dxa"/>
          </w:tcPr>
          <w:p w14:paraId="1F0248B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14:paraId="35ABEC3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92F1F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359A310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5AE366DE" w14:textId="77777777" w:rsidTr="001B78AA">
        <w:trPr>
          <w:trHeight w:val="394"/>
        </w:trPr>
        <w:tc>
          <w:tcPr>
            <w:tcW w:w="659" w:type="dxa"/>
          </w:tcPr>
          <w:p w14:paraId="0308E512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14:paraId="0748995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2F6D9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18D0AC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4BA39ABC" w14:textId="77777777" w:rsidTr="001B78AA">
        <w:trPr>
          <w:trHeight w:val="394"/>
        </w:trPr>
        <w:tc>
          <w:tcPr>
            <w:tcW w:w="659" w:type="dxa"/>
          </w:tcPr>
          <w:p w14:paraId="60EE315B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65" w:type="dxa"/>
          </w:tcPr>
          <w:p w14:paraId="2CE860AD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D1A6E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AFD1F3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23C2309D" w14:textId="77777777" w:rsidTr="001B78AA">
        <w:trPr>
          <w:trHeight w:val="394"/>
        </w:trPr>
        <w:tc>
          <w:tcPr>
            <w:tcW w:w="659" w:type="dxa"/>
          </w:tcPr>
          <w:p w14:paraId="5E73EDA5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14:paraId="2070BA7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AF4EAA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3698FE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08E6DD1B" w14:textId="77777777" w:rsidTr="001B78AA">
        <w:trPr>
          <w:trHeight w:val="394"/>
        </w:trPr>
        <w:tc>
          <w:tcPr>
            <w:tcW w:w="659" w:type="dxa"/>
          </w:tcPr>
          <w:p w14:paraId="6BCFCA8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65" w:type="dxa"/>
          </w:tcPr>
          <w:p w14:paraId="1D989E0B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3C41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CB78E9C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0E3360D9" w14:textId="77777777" w:rsidTr="001B78AA">
        <w:trPr>
          <w:trHeight w:val="394"/>
        </w:trPr>
        <w:tc>
          <w:tcPr>
            <w:tcW w:w="659" w:type="dxa"/>
          </w:tcPr>
          <w:p w14:paraId="1BBD048A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5" w:type="dxa"/>
          </w:tcPr>
          <w:p w14:paraId="3D63F0A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444A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A9AC2E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484BC88D" w14:textId="77777777" w:rsidTr="001B78AA">
        <w:trPr>
          <w:trHeight w:val="394"/>
        </w:trPr>
        <w:tc>
          <w:tcPr>
            <w:tcW w:w="659" w:type="dxa"/>
          </w:tcPr>
          <w:p w14:paraId="64172B4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5" w:type="dxa"/>
          </w:tcPr>
          <w:p w14:paraId="67E39FA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09C3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526B07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11B50F67" w14:textId="77777777" w:rsidTr="001B78AA">
        <w:trPr>
          <w:trHeight w:val="394"/>
        </w:trPr>
        <w:tc>
          <w:tcPr>
            <w:tcW w:w="659" w:type="dxa"/>
          </w:tcPr>
          <w:p w14:paraId="1E59997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5" w:type="dxa"/>
          </w:tcPr>
          <w:p w14:paraId="6E617F0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53726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559D10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2392F6CB" w14:textId="77777777" w:rsidTr="001B78AA">
        <w:trPr>
          <w:trHeight w:val="394"/>
        </w:trPr>
        <w:tc>
          <w:tcPr>
            <w:tcW w:w="659" w:type="dxa"/>
          </w:tcPr>
          <w:p w14:paraId="6A1CA0A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5" w:type="dxa"/>
          </w:tcPr>
          <w:p w14:paraId="674D313D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6DEE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0832E45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7C4D81F3" w14:textId="77777777" w:rsidTr="001B78AA">
        <w:trPr>
          <w:trHeight w:val="394"/>
        </w:trPr>
        <w:tc>
          <w:tcPr>
            <w:tcW w:w="659" w:type="dxa"/>
          </w:tcPr>
          <w:p w14:paraId="5812888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5" w:type="dxa"/>
          </w:tcPr>
          <w:p w14:paraId="5A0CD1D9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DB691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45C8455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50A43D7F" w14:textId="77777777" w:rsidTr="001B78AA">
        <w:trPr>
          <w:trHeight w:val="394"/>
        </w:trPr>
        <w:tc>
          <w:tcPr>
            <w:tcW w:w="659" w:type="dxa"/>
          </w:tcPr>
          <w:p w14:paraId="447F35A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5" w:type="dxa"/>
          </w:tcPr>
          <w:p w14:paraId="5F39EA35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AE957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83692A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06431063" w14:textId="77777777" w:rsidTr="001B78AA">
        <w:trPr>
          <w:trHeight w:val="394"/>
        </w:trPr>
        <w:tc>
          <w:tcPr>
            <w:tcW w:w="659" w:type="dxa"/>
          </w:tcPr>
          <w:p w14:paraId="47D8198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5" w:type="dxa"/>
          </w:tcPr>
          <w:p w14:paraId="48579167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1FBF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9DB89D2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13EF14FB" w14:textId="77777777" w:rsidTr="001B78AA">
        <w:trPr>
          <w:trHeight w:val="394"/>
        </w:trPr>
        <w:tc>
          <w:tcPr>
            <w:tcW w:w="659" w:type="dxa"/>
          </w:tcPr>
          <w:p w14:paraId="55D86A4C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5" w:type="dxa"/>
          </w:tcPr>
          <w:p w14:paraId="6A72D89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D44F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37CC06D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27A6CFD2" w14:textId="77777777" w:rsidTr="001B78AA">
        <w:trPr>
          <w:trHeight w:val="394"/>
        </w:trPr>
        <w:tc>
          <w:tcPr>
            <w:tcW w:w="659" w:type="dxa"/>
          </w:tcPr>
          <w:p w14:paraId="56048C9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5" w:type="dxa"/>
          </w:tcPr>
          <w:p w14:paraId="0791770A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05E5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781550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48E7FFDA" w14:textId="77777777" w:rsidTr="001B78AA">
        <w:trPr>
          <w:trHeight w:val="394"/>
        </w:trPr>
        <w:tc>
          <w:tcPr>
            <w:tcW w:w="659" w:type="dxa"/>
          </w:tcPr>
          <w:p w14:paraId="457F779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5" w:type="dxa"/>
          </w:tcPr>
          <w:p w14:paraId="461ACC1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3929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2EAE88B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643172BE" w14:textId="77777777" w:rsidTr="001B78AA">
        <w:trPr>
          <w:trHeight w:val="394"/>
        </w:trPr>
        <w:tc>
          <w:tcPr>
            <w:tcW w:w="659" w:type="dxa"/>
          </w:tcPr>
          <w:p w14:paraId="074F227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5" w:type="dxa"/>
          </w:tcPr>
          <w:p w14:paraId="01EAFC8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E6050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95BDCC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74C65A2A" w14:textId="77777777" w:rsidTr="001B78AA">
        <w:trPr>
          <w:trHeight w:val="394"/>
        </w:trPr>
        <w:tc>
          <w:tcPr>
            <w:tcW w:w="659" w:type="dxa"/>
          </w:tcPr>
          <w:p w14:paraId="580BC28E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5" w:type="dxa"/>
          </w:tcPr>
          <w:p w14:paraId="5633B22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456F1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AC3635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365B8304" w14:textId="77777777" w:rsidTr="001B78AA">
        <w:trPr>
          <w:trHeight w:val="409"/>
        </w:trPr>
        <w:tc>
          <w:tcPr>
            <w:tcW w:w="659" w:type="dxa"/>
          </w:tcPr>
          <w:p w14:paraId="787DF67D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14:paraId="136615B8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5BF482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8BFEFB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77E9C17C" w14:textId="77777777" w:rsidTr="001B78AA">
        <w:trPr>
          <w:trHeight w:val="394"/>
        </w:trPr>
        <w:tc>
          <w:tcPr>
            <w:tcW w:w="659" w:type="dxa"/>
          </w:tcPr>
          <w:p w14:paraId="6FBDF3E3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5" w:type="dxa"/>
          </w:tcPr>
          <w:p w14:paraId="6542379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5B5387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2A03A50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59D6BE25" w14:textId="77777777" w:rsidTr="001B78AA">
        <w:trPr>
          <w:trHeight w:val="394"/>
        </w:trPr>
        <w:tc>
          <w:tcPr>
            <w:tcW w:w="659" w:type="dxa"/>
          </w:tcPr>
          <w:p w14:paraId="5DB0BB9D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5" w:type="dxa"/>
          </w:tcPr>
          <w:p w14:paraId="601A62C1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4B7574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CE5E032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8AA" w:rsidRPr="007B1DE0" w14:paraId="3AB47842" w14:textId="77777777" w:rsidTr="001B78AA">
        <w:trPr>
          <w:trHeight w:val="409"/>
        </w:trPr>
        <w:tc>
          <w:tcPr>
            <w:tcW w:w="659" w:type="dxa"/>
          </w:tcPr>
          <w:p w14:paraId="1E49856F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  <w:r w:rsidRPr="007B1D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5" w:type="dxa"/>
          </w:tcPr>
          <w:p w14:paraId="0590ADB2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644C40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4CDEAC6" w14:textId="77777777" w:rsidR="001B78AA" w:rsidRPr="007B1DE0" w:rsidRDefault="001B78AA" w:rsidP="001B638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C66179B" w14:textId="77777777" w:rsidR="001B78AA" w:rsidRPr="008A3538" w:rsidRDefault="001B78AA" w:rsidP="00583367">
      <w:pPr>
        <w:tabs>
          <w:tab w:val="left" w:pos="647"/>
        </w:tabs>
        <w:spacing w:before="43"/>
        <w:ind w:right="3" w:firstLine="567"/>
        <w:jc w:val="both"/>
        <w:rPr>
          <w:sz w:val="24"/>
          <w:szCs w:val="24"/>
        </w:rPr>
      </w:pPr>
    </w:p>
    <w:p w14:paraId="6B8376A3" w14:textId="2DE0EBC0" w:rsidR="00FC1953" w:rsidRDefault="00FC1953" w:rsidP="00583367">
      <w:pPr>
        <w:tabs>
          <w:tab w:val="left" w:pos="647"/>
        </w:tabs>
        <w:spacing w:before="43"/>
        <w:ind w:right="3" w:firstLine="567"/>
        <w:jc w:val="both"/>
        <w:rPr>
          <w:sz w:val="24"/>
          <w:szCs w:val="24"/>
        </w:rPr>
      </w:pPr>
    </w:p>
    <w:sectPr w:rsidR="00FC1953" w:rsidSect="00583367">
      <w:footerReference w:type="default" r:id="rId8"/>
      <w:pgSz w:w="11910" w:h="16840"/>
      <w:pgMar w:top="1134" w:right="850" w:bottom="993" w:left="1418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494" w14:textId="77777777" w:rsidR="00167E15" w:rsidRDefault="00167E15">
      <w:r>
        <w:separator/>
      </w:r>
    </w:p>
  </w:endnote>
  <w:endnote w:type="continuationSeparator" w:id="0">
    <w:p w14:paraId="5F5E36F3" w14:textId="77777777" w:rsidR="00167E15" w:rsidRDefault="001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0FE4" w14:textId="1D93C8EC" w:rsidR="001D3703" w:rsidRDefault="0068738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7E646" wp14:editId="4B552C5D">
              <wp:simplePos x="0" y="0"/>
              <wp:positionH relativeFrom="page">
                <wp:posOffset>6996430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F96D" w14:textId="77777777" w:rsidR="001D3703" w:rsidRDefault="001D3703">
                          <w:pPr>
                            <w:spacing w:line="245" w:lineRule="exact"/>
                            <w:ind w:left="60"/>
                          </w:pPr>
                        </w:p>
                        <w:p w14:paraId="3ED296F3" w14:textId="77777777" w:rsidR="009944D1" w:rsidRDefault="009944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D7E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iTIVuEAAAAPAQAADwAAAAAAAAAAAAAAAAAvBAAAZHJzL2Rvd25yZXYueG1sUEsFBgAAAAAEAAQA&#10;8wAAAD0FAAAAAA==&#10;" filled="f" stroked="f">
              <v:textbox inset="0,0,0,0">
                <w:txbxContent>
                  <w:p w14:paraId="27A9F96D" w14:textId="77777777" w:rsidR="001D3703" w:rsidRDefault="001D3703">
                    <w:pPr>
                      <w:spacing w:line="245" w:lineRule="exact"/>
                      <w:ind w:left="60"/>
                    </w:pPr>
                  </w:p>
                  <w:p w14:paraId="3ED296F3" w14:textId="77777777" w:rsidR="009944D1" w:rsidRDefault="009944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CFFD" w14:textId="77777777" w:rsidR="00167E15" w:rsidRDefault="00167E15">
      <w:r>
        <w:separator/>
      </w:r>
    </w:p>
  </w:footnote>
  <w:footnote w:type="continuationSeparator" w:id="0">
    <w:p w14:paraId="208419A3" w14:textId="77777777" w:rsidR="00167E15" w:rsidRDefault="001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07A5"/>
    <w:multiLevelType w:val="hybridMultilevel"/>
    <w:tmpl w:val="0E264CD2"/>
    <w:lvl w:ilvl="0" w:tplc="7116F5C8">
      <w:numFmt w:val="bullet"/>
      <w:lvlText w:val=""/>
      <w:lvlJc w:val="left"/>
      <w:pPr>
        <w:ind w:left="218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ED60E3E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E2D0CF7C">
      <w:numFmt w:val="bullet"/>
      <w:lvlText w:val="•"/>
      <w:lvlJc w:val="left"/>
      <w:pPr>
        <w:ind w:left="2197" w:hanging="284"/>
      </w:pPr>
      <w:rPr>
        <w:rFonts w:hint="default"/>
        <w:lang w:val="ru-RU" w:eastAsia="en-US" w:bidi="ar-SA"/>
      </w:rPr>
    </w:lvl>
    <w:lvl w:ilvl="3" w:tplc="803E7260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652A81EE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5" w:tplc="F8244588">
      <w:numFmt w:val="bullet"/>
      <w:lvlText w:val="•"/>
      <w:lvlJc w:val="left"/>
      <w:pPr>
        <w:ind w:left="5163" w:hanging="284"/>
      </w:pPr>
      <w:rPr>
        <w:rFonts w:hint="default"/>
        <w:lang w:val="ru-RU" w:eastAsia="en-US" w:bidi="ar-SA"/>
      </w:rPr>
    </w:lvl>
    <w:lvl w:ilvl="6" w:tplc="E676FB16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43765CE8">
      <w:numFmt w:val="bullet"/>
      <w:lvlText w:val="•"/>
      <w:lvlJc w:val="left"/>
      <w:pPr>
        <w:ind w:left="7140" w:hanging="284"/>
      </w:pPr>
      <w:rPr>
        <w:rFonts w:hint="default"/>
        <w:lang w:val="ru-RU" w:eastAsia="en-US" w:bidi="ar-SA"/>
      </w:rPr>
    </w:lvl>
    <w:lvl w:ilvl="8" w:tplc="CDF0F202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B7D05FF"/>
    <w:multiLevelType w:val="multilevel"/>
    <w:tmpl w:val="A380D3F2"/>
    <w:lvl w:ilvl="0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hint="default"/>
        <w:b w:val="0"/>
        <w:bCs w:val="0"/>
        <w:color w:val="auto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4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8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6E434DA1"/>
    <w:multiLevelType w:val="hybridMultilevel"/>
    <w:tmpl w:val="C6984064"/>
    <w:lvl w:ilvl="0" w:tplc="9ED60E3E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675B04"/>
    <w:multiLevelType w:val="hybridMultilevel"/>
    <w:tmpl w:val="16C4B8F2"/>
    <w:lvl w:ilvl="0" w:tplc="9ED60E3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1" w:tplc="9ED60E3E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03"/>
    <w:rsid w:val="00041ED8"/>
    <w:rsid w:val="000C3AC5"/>
    <w:rsid w:val="00122B8D"/>
    <w:rsid w:val="0013415C"/>
    <w:rsid w:val="00136A22"/>
    <w:rsid w:val="00160E92"/>
    <w:rsid w:val="00167E15"/>
    <w:rsid w:val="00174D54"/>
    <w:rsid w:val="00177360"/>
    <w:rsid w:val="00190D9B"/>
    <w:rsid w:val="001A6736"/>
    <w:rsid w:val="001B78AA"/>
    <w:rsid w:val="001D136D"/>
    <w:rsid w:val="001D2C9D"/>
    <w:rsid w:val="001D3703"/>
    <w:rsid w:val="002043D1"/>
    <w:rsid w:val="00206345"/>
    <w:rsid w:val="0023397F"/>
    <w:rsid w:val="00251EE5"/>
    <w:rsid w:val="00275967"/>
    <w:rsid w:val="00287405"/>
    <w:rsid w:val="002A1711"/>
    <w:rsid w:val="002B0F40"/>
    <w:rsid w:val="002B45FB"/>
    <w:rsid w:val="002B7D28"/>
    <w:rsid w:val="002D1DCD"/>
    <w:rsid w:val="00304ACD"/>
    <w:rsid w:val="003267CF"/>
    <w:rsid w:val="003426A8"/>
    <w:rsid w:val="00345CAA"/>
    <w:rsid w:val="003A5254"/>
    <w:rsid w:val="003A53CF"/>
    <w:rsid w:val="00411C6A"/>
    <w:rsid w:val="0044559C"/>
    <w:rsid w:val="00494627"/>
    <w:rsid w:val="0052427E"/>
    <w:rsid w:val="005242E8"/>
    <w:rsid w:val="00545065"/>
    <w:rsid w:val="00556A27"/>
    <w:rsid w:val="00583367"/>
    <w:rsid w:val="005E236F"/>
    <w:rsid w:val="005E6474"/>
    <w:rsid w:val="006121EC"/>
    <w:rsid w:val="00624F27"/>
    <w:rsid w:val="00664C6C"/>
    <w:rsid w:val="0068610C"/>
    <w:rsid w:val="00687384"/>
    <w:rsid w:val="006E1119"/>
    <w:rsid w:val="00706BFC"/>
    <w:rsid w:val="0071752A"/>
    <w:rsid w:val="00726469"/>
    <w:rsid w:val="0074246D"/>
    <w:rsid w:val="00747A3F"/>
    <w:rsid w:val="00752AF9"/>
    <w:rsid w:val="00756781"/>
    <w:rsid w:val="00773DFF"/>
    <w:rsid w:val="007C2FFC"/>
    <w:rsid w:val="007C7526"/>
    <w:rsid w:val="007E026D"/>
    <w:rsid w:val="00830C96"/>
    <w:rsid w:val="008553D5"/>
    <w:rsid w:val="008A3538"/>
    <w:rsid w:val="008B1494"/>
    <w:rsid w:val="008B4920"/>
    <w:rsid w:val="00974CB7"/>
    <w:rsid w:val="009944D1"/>
    <w:rsid w:val="009F0140"/>
    <w:rsid w:val="00A815A5"/>
    <w:rsid w:val="00AA38E0"/>
    <w:rsid w:val="00AB391B"/>
    <w:rsid w:val="00AE4AE6"/>
    <w:rsid w:val="00B13783"/>
    <w:rsid w:val="00B46D27"/>
    <w:rsid w:val="00B673FD"/>
    <w:rsid w:val="00BA762D"/>
    <w:rsid w:val="00BC58EE"/>
    <w:rsid w:val="00BD7B4F"/>
    <w:rsid w:val="00C12D02"/>
    <w:rsid w:val="00C562C1"/>
    <w:rsid w:val="00C56756"/>
    <w:rsid w:val="00CC1031"/>
    <w:rsid w:val="00CC6B65"/>
    <w:rsid w:val="00D032CD"/>
    <w:rsid w:val="00D52832"/>
    <w:rsid w:val="00D6412B"/>
    <w:rsid w:val="00D86A9C"/>
    <w:rsid w:val="00E17B24"/>
    <w:rsid w:val="00E3644E"/>
    <w:rsid w:val="00E63050"/>
    <w:rsid w:val="00E676FE"/>
    <w:rsid w:val="00E76376"/>
    <w:rsid w:val="00EC239B"/>
    <w:rsid w:val="00EE6471"/>
    <w:rsid w:val="00F177BA"/>
    <w:rsid w:val="00F26F43"/>
    <w:rsid w:val="00F33B3D"/>
    <w:rsid w:val="00F51E60"/>
    <w:rsid w:val="00F614C4"/>
    <w:rsid w:val="00F75CE4"/>
    <w:rsid w:val="00F83A02"/>
    <w:rsid w:val="00FB5150"/>
    <w:rsid w:val="00FC1953"/>
    <w:rsid w:val="00FC5B43"/>
    <w:rsid w:val="00FD531C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E2FB8"/>
  <w15:docId w15:val="{B240923F-7896-4D78-9D49-0FFB21A7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semiHidden/>
    <w:unhideWhenUsed/>
    <w:rsid w:val="007264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4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4D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94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4D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46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6D27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0">
    <w:name w:val="Сетка таблицы1"/>
    <w:basedOn w:val="a1"/>
    <w:next w:val="ac"/>
    <w:uiPriority w:val="59"/>
    <w:rsid w:val="00B673FD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6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BD7B4F"/>
    <w:pPr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bidi="en-US"/>
    </w:rPr>
  </w:style>
  <w:style w:type="table" w:customStyle="1" w:styleId="2">
    <w:name w:val="Сетка таблицы2"/>
    <w:basedOn w:val="a1"/>
    <w:next w:val="ac"/>
    <w:uiPriority w:val="59"/>
    <w:rsid w:val="0023397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EE64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арег амирханян</cp:lastModifiedBy>
  <cp:revision>2</cp:revision>
  <cp:lastPrinted>2021-11-26T07:30:00Z</cp:lastPrinted>
  <dcterms:created xsi:type="dcterms:W3CDTF">2022-09-05T16:32:00Z</dcterms:created>
  <dcterms:modified xsi:type="dcterms:W3CDTF">2022-09-05T16:32:00Z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